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03" w:rsidRPr="0078643A" w:rsidRDefault="00720003" w:rsidP="00720003">
      <w:pPr>
        <w:jc w:val="center"/>
        <w:rPr>
          <w:b/>
          <w:lang w:val="tt-RU"/>
        </w:rPr>
      </w:pPr>
      <w:r w:rsidRPr="0078643A">
        <w:rPr>
          <w:b/>
          <w:lang w:val="tt-RU"/>
        </w:rPr>
        <w:t>Планируемые результаты освоения учебного предмета.</w:t>
      </w:r>
    </w:p>
    <w:p w:rsidR="003F03CF" w:rsidRPr="0078643A" w:rsidRDefault="003F03CF" w:rsidP="003F03CF">
      <w:pPr>
        <w:pStyle w:val="11"/>
        <w:tabs>
          <w:tab w:val="left" w:pos="851"/>
          <w:tab w:val="left" w:pos="1439"/>
        </w:tabs>
        <w:spacing w:line="276" w:lineRule="auto"/>
        <w:ind w:left="426" w:right="-139"/>
        <w:jc w:val="center"/>
        <w:rPr>
          <w:color w:val="000000"/>
        </w:rPr>
      </w:pPr>
      <w:r w:rsidRPr="0078643A">
        <w:rPr>
          <w:color w:val="000000"/>
        </w:rPr>
        <w:t>Родная (татарская) литература</w:t>
      </w:r>
      <w:r w:rsidR="0078643A" w:rsidRPr="0078643A">
        <w:rPr>
          <w:color w:val="000000"/>
        </w:rPr>
        <w:t xml:space="preserve"> </w:t>
      </w:r>
    </w:p>
    <w:p w:rsidR="003F03CF" w:rsidRPr="0078643A" w:rsidRDefault="003F03CF" w:rsidP="003F03CF">
      <w:pPr>
        <w:pStyle w:val="Default"/>
        <w:spacing w:line="276" w:lineRule="auto"/>
        <w:ind w:left="426" w:hanging="426"/>
        <w:jc w:val="center"/>
        <w:rPr>
          <w:b/>
          <w:bCs/>
        </w:rPr>
      </w:pPr>
      <w:r w:rsidRPr="0078643A">
        <w:rPr>
          <w:b/>
          <w:bCs/>
        </w:rPr>
        <w:t>9 класс</w:t>
      </w:r>
    </w:p>
    <w:p w:rsidR="003F03CF" w:rsidRPr="0078643A" w:rsidRDefault="003F03CF" w:rsidP="003F03CF">
      <w:pPr>
        <w:pStyle w:val="Default"/>
        <w:spacing w:line="276" w:lineRule="auto"/>
        <w:jc w:val="both"/>
        <w:rPr>
          <w:b/>
          <w:bCs/>
        </w:rPr>
      </w:pPr>
      <w:r w:rsidRPr="0078643A">
        <w:rPr>
          <w:b/>
          <w:bCs/>
        </w:rPr>
        <w:t xml:space="preserve">Личностные, </w:t>
      </w:r>
      <w:proofErr w:type="spellStart"/>
      <w:r w:rsidRPr="0078643A">
        <w:rPr>
          <w:b/>
          <w:bCs/>
        </w:rPr>
        <w:t>метапредметные</w:t>
      </w:r>
      <w:proofErr w:type="spellEnd"/>
      <w:r w:rsidRPr="0078643A">
        <w:rPr>
          <w:b/>
          <w:bCs/>
        </w:rPr>
        <w:t xml:space="preserve"> и предметные результаты освоения конкретного учебного предмета. </w:t>
      </w:r>
    </w:p>
    <w:p w:rsidR="003F03CF" w:rsidRPr="0078643A" w:rsidRDefault="003F03CF" w:rsidP="003F03CF">
      <w:pPr>
        <w:pStyle w:val="Default"/>
        <w:spacing w:line="276" w:lineRule="auto"/>
        <w:jc w:val="both"/>
        <w:rPr>
          <w:b/>
          <w:bCs/>
        </w:rPr>
      </w:pPr>
      <w:r w:rsidRPr="0078643A">
        <w:rPr>
          <w:b/>
          <w:bCs/>
        </w:rPr>
        <w:t xml:space="preserve">Личностные результаты: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78643A">
        <w:t>поликонфессионального</w:t>
      </w:r>
      <w:proofErr w:type="spellEnd"/>
      <w:r w:rsidRPr="0078643A">
        <w:t xml:space="preserve"> государства;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 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учѐтом религиозных, этнокультурных, социальных и экономических особенностей;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нравственных чувств и нравственного поведения, осознанного отношения к собственным поступкам;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основ экологической культуры на основе признания ценности жизни во всех еѐ проявлениях и необходимости ответственного отношения к окружающей среде;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осознание значения семьи и общества, уважительное и заботливое отношение к членам своей семьи;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развитие эстетического осознания через освоение художественного и культурного наследия народов Татарстана, России и всего мира.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proofErr w:type="spellStart"/>
      <w:r w:rsidRPr="0078643A">
        <w:rPr>
          <w:b/>
          <w:bCs/>
        </w:rPr>
        <w:lastRenderedPageBreak/>
        <w:t>Метапредметные</w:t>
      </w:r>
      <w:proofErr w:type="spellEnd"/>
      <w:r w:rsidRPr="0078643A">
        <w:rPr>
          <w:b/>
          <w:bCs/>
        </w:rPr>
        <w:t xml:space="preserve"> результаты </w:t>
      </w:r>
      <w:r w:rsidRPr="0078643A">
        <w:t xml:space="preserve">изучения татарской литературы в </w:t>
      </w:r>
      <w:proofErr w:type="spellStart"/>
      <w:r w:rsidRPr="0078643A">
        <w:t>инокультурной</w:t>
      </w:r>
      <w:proofErr w:type="spellEnd"/>
      <w:r w:rsidRPr="0078643A">
        <w:t xml:space="preserve"> среде: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умение самостоятельно определять цели своего обучения, ставить и формулировать для себя новые задачи в учѐбе и познавательной деятельности;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умение создавать, применять и преобразовывать знаки и символы, модели и схемы для решения учебных и познавательных задач;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умение строить связанное речевое высказывание в зависимости от типа коммуникации и ситуации;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t xml:space="preserve">• формирование и развитие компетентности в области использования информационно-коммуникационных технологий. </w:t>
      </w:r>
    </w:p>
    <w:p w:rsidR="003F03CF" w:rsidRPr="0078643A" w:rsidRDefault="003F03CF" w:rsidP="003F03CF">
      <w:pPr>
        <w:pStyle w:val="Default"/>
        <w:spacing w:line="276" w:lineRule="auto"/>
        <w:jc w:val="both"/>
      </w:pPr>
      <w:r w:rsidRPr="0078643A">
        <w:rPr>
          <w:b/>
          <w:bCs/>
        </w:rPr>
        <w:t xml:space="preserve">Предметные результаты </w:t>
      </w:r>
      <w:r w:rsidRPr="0078643A">
        <w:t xml:space="preserve">выпускников на уровне основного общего образования по татарской литературе выражается в следующем: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 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владение элементарной литературоведческой терминологией при обсуждении художественного произведения;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 xml:space="preserve"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lastRenderedPageBreak/>
        <w:t xml:space="preserve"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3F03CF" w:rsidRPr="0078643A" w:rsidRDefault="003F03CF" w:rsidP="003F03CF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43A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E82540" w:rsidRPr="0078643A" w:rsidRDefault="00E82540" w:rsidP="003F03CF">
      <w:pPr>
        <w:pStyle w:val="Default"/>
        <w:spacing w:line="276" w:lineRule="auto"/>
        <w:jc w:val="both"/>
        <w:rPr>
          <w:b/>
          <w:color w:val="auto"/>
          <w:lang w:val="tt-RU"/>
        </w:rPr>
      </w:pPr>
    </w:p>
    <w:p w:rsidR="003F03CF" w:rsidRPr="0078643A" w:rsidRDefault="003F03CF" w:rsidP="00720003">
      <w:pPr>
        <w:pStyle w:val="Default"/>
        <w:spacing w:line="276" w:lineRule="auto"/>
        <w:jc w:val="center"/>
        <w:rPr>
          <w:b/>
          <w:color w:val="auto"/>
          <w:lang w:val="tt-RU"/>
        </w:rPr>
      </w:pPr>
      <w:r w:rsidRPr="0078643A">
        <w:rPr>
          <w:b/>
          <w:color w:val="auto"/>
          <w:lang w:val="tt-RU"/>
        </w:rPr>
        <w:t>Содержание учебного предмета</w:t>
      </w:r>
    </w:p>
    <w:p w:rsidR="00E34F3B" w:rsidRPr="0078643A" w:rsidRDefault="00E34F3B" w:rsidP="00E34F3B">
      <w:pPr>
        <w:rPr>
          <w:lang w:val="tt-RU"/>
        </w:rPr>
      </w:pPr>
    </w:p>
    <w:p w:rsidR="00E82540" w:rsidRPr="0078643A" w:rsidRDefault="00E82540" w:rsidP="00E82540">
      <w:pPr>
        <w:ind w:firstLine="709"/>
        <w:jc w:val="both"/>
        <w:rPr>
          <w:lang w:val="tt-RU"/>
        </w:rPr>
      </w:pPr>
      <w:r w:rsidRPr="0078643A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E82540" w:rsidRPr="0078643A" w:rsidRDefault="0078643A" w:rsidP="00E82540">
      <w:pPr>
        <w:pStyle w:val="a7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8643A">
        <w:rPr>
          <w:rFonts w:ascii="Times New Roman" w:hAnsi="Times New Roman"/>
          <w:b/>
          <w:sz w:val="24"/>
          <w:szCs w:val="24"/>
          <w:lang w:val="tt-RU"/>
        </w:rPr>
        <w:t>Республика  Татарстан.(16 ч)</w:t>
      </w:r>
      <w:r w:rsidR="00E82540" w:rsidRPr="0078643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82540" w:rsidRPr="0078643A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E82540" w:rsidRPr="0078643A" w:rsidRDefault="0078643A" w:rsidP="00E8254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8643A">
        <w:rPr>
          <w:rFonts w:ascii="Times New Roman" w:hAnsi="Times New Roman"/>
          <w:b/>
          <w:sz w:val="24"/>
          <w:szCs w:val="24"/>
          <w:lang w:val="tt-RU" w:eastAsia="en-US"/>
        </w:rPr>
        <w:t>Выбор профессии.(7 ч</w:t>
      </w:r>
      <w:r w:rsidR="00E82540" w:rsidRPr="0078643A">
        <w:rPr>
          <w:rFonts w:ascii="Times New Roman" w:hAnsi="Times New Roman"/>
          <w:b/>
          <w:sz w:val="24"/>
          <w:szCs w:val="24"/>
          <w:lang w:val="tt-RU" w:eastAsia="en-US"/>
        </w:rPr>
        <w:t xml:space="preserve">) </w:t>
      </w:r>
      <w:r w:rsidR="00E82540" w:rsidRPr="0078643A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E82540" w:rsidRPr="0078643A" w:rsidRDefault="0078643A" w:rsidP="00E8254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8643A">
        <w:rPr>
          <w:rFonts w:ascii="Times New Roman" w:hAnsi="Times New Roman"/>
          <w:b/>
          <w:sz w:val="24"/>
          <w:szCs w:val="24"/>
          <w:lang w:val="tt-RU"/>
        </w:rPr>
        <w:t>Спорт и здоровье.(11</w:t>
      </w:r>
      <w:r w:rsidR="00E82540" w:rsidRPr="0078643A">
        <w:rPr>
          <w:rFonts w:ascii="Times New Roman" w:hAnsi="Times New Roman"/>
          <w:b/>
          <w:sz w:val="24"/>
          <w:szCs w:val="24"/>
          <w:lang w:val="tt-RU"/>
        </w:rPr>
        <w:t xml:space="preserve"> часа) </w:t>
      </w:r>
      <w:r w:rsidR="00E82540" w:rsidRPr="0078643A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E34F3B" w:rsidRPr="0078643A" w:rsidRDefault="00E34F3B" w:rsidP="00E34F3B">
      <w:pPr>
        <w:rPr>
          <w:lang w:val="tt-RU"/>
        </w:rPr>
      </w:pPr>
    </w:p>
    <w:p w:rsidR="00E34F3B" w:rsidRPr="0078643A" w:rsidRDefault="00E34F3B" w:rsidP="00E34F3B">
      <w:pPr>
        <w:rPr>
          <w:lang w:val="tt-RU"/>
        </w:rPr>
      </w:pPr>
    </w:p>
    <w:p w:rsidR="009825F0" w:rsidRPr="0078643A" w:rsidRDefault="009825F0" w:rsidP="009825F0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8643A">
        <w:rPr>
          <w:rFonts w:ascii="Times New Roman" w:hAnsi="Times New Roman"/>
          <w:b/>
          <w:sz w:val="24"/>
          <w:szCs w:val="24"/>
          <w:lang w:val="tt-RU"/>
        </w:rPr>
        <w:t>Тематическое планирование</w:t>
      </w:r>
    </w:p>
    <w:p w:rsidR="00E34F3B" w:rsidRPr="0078643A" w:rsidRDefault="00E34F3B" w:rsidP="00E34F3B">
      <w:pPr>
        <w:rPr>
          <w:lang w:val="tt-RU"/>
        </w:rPr>
      </w:pPr>
    </w:p>
    <w:p w:rsidR="00E34F3B" w:rsidRPr="0078643A" w:rsidRDefault="00E34F3B" w:rsidP="00E34F3B">
      <w:pPr>
        <w:rPr>
          <w:lang w:val="tt-RU"/>
        </w:rPr>
      </w:pPr>
    </w:p>
    <w:p w:rsidR="00E34F3B" w:rsidRPr="0078643A" w:rsidRDefault="00E34F3B" w:rsidP="00E34F3B">
      <w:pPr>
        <w:rPr>
          <w:lang w:val="tt-RU"/>
        </w:rPr>
      </w:pP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78643A" w:rsidRPr="0078643A" w:rsidTr="00F258C5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ind w:right="101"/>
              <w:jc w:val="right"/>
              <w:rPr>
                <w:lang w:val="en-US" w:eastAsia="en-US"/>
              </w:rPr>
            </w:pPr>
            <w:r w:rsidRPr="0078643A">
              <w:rPr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ind w:left="1847"/>
              <w:rPr>
                <w:lang w:val="en-US" w:eastAsia="en-US"/>
              </w:rPr>
            </w:pPr>
            <w:proofErr w:type="spellStart"/>
            <w:r w:rsidRPr="0078643A">
              <w:rPr>
                <w:spacing w:val="-4"/>
                <w:lang w:val="en-US" w:eastAsia="en-US"/>
              </w:rPr>
              <w:t>Наименование</w:t>
            </w:r>
            <w:proofErr w:type="spellEnd"/>
            <w:r w:rsidRPr="0078643A">
              <w:rPr>
                <w:spacing w:val="-4"/>
                <w:lang w:eastAsia="en-US"/>
              </w:rPr>
              <w:t xml:space="preserve"> </w:t>
            </w:r>
            <w:proofErr w:type="spellStart"/>
            <w:r w:rsidRPr="0078643A">
              <w:rPr>
                <w:lang w:val="en-US" w:eastAsia="en-US"/>
              </w:rPr>
              <w:t>разделов</w:t>
            </w:r>
            <w:proofErr w:type="spellEnd"/>
            <w:r w:rsidRPr="0078643A">
              <w:rPr>
                <w:lang w:val="en-US" w:eastAsia="en-US"/>
              </w:rPr>
              <w:t xml:space="preserve"> и </w:t>
            </w:r>
            <w:proofErr w:type="spellStart"/>
            <w:r w:rsidRPr="0078643A">
              <w:rPr>
                <w:spacing w:val="-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ind w:left="120"/>
              <w:rPr>
                <w:lang w:val="en-US" w:eastAsia="en-US"/>
              </w:rPr>
            </w:pPr>
            <w:proofErr w:type="spellStart"/>
            <w:r w:rsidRPr="0078643A">
              <w:rPr>
                <w:lang w:val="en-US" w:eastAsia="en-US"/>
              </w:rPr>
              <w:t>Всего</w:t>
            </w:r>
            <w:proofErr w:type="spellEnd"/>
            <w:r w:rsidRPr="0078643A">
              <w:rPr>
                <w:lang w:eastAsia="en-US"/>
              </w:rPr>
              <w:t xml:space="preserve"> </w:t>
            </w:r>
            <w:proofErr w:type="spellStart"/>
            <w:r w:rsidRPr="0078643A">
              <w:rPr>
                <w:lang w:val="en-US" w:eastAsia="en-US"/>
              </w:rPr>
              <w:t>часов</w:t>
            </w:r>
            <w:proofErr w:type="spellEnd"/>
          </w:p>
        </w:tc>
      </w:tr>
      <w:tr w:rsidR="0078643A" w:rsidRPr="0078643A" w:rsidTr="00F258C5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ind w:right="230"/>
              <w:jc w:val="right"/>
              <w:rPr>
                <w:lang w:eastAsia="en-US"/>
              </w:rPr>
            </w:pPr>
            <w:r w:rsidRPr="0078643A">
              <w:rPr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rPr>
                <w:lang w:val="en-US" w:eastAsia="en-US"/>
              </w:rPr>
            </w:pPr>
            <w:r w:rsidRPr="0078643A">
              <w:rPr>
                <w:lang w:val="tt-RU"/>
              </w:rPr>
              <w:t>Республика  Татарстан.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301" w:lineRule="exact"/>
              <w:ind w:left="120"/>
              <w:rPr>
                <w:lang w:val="tt-RU" w:eastAsia="en-US"/>
              </w:rPr>
            </w:pPr>
            <w:r w:rsidRPr="0078643A">
              <w:rPr>
                <w:lang w:val="tt-RU" w:eastAsia="en-US"/>
              </w:rPr>
              <w:t>16</w:t>
            </w:r>
          </w:p>
        </w:tc>
      </w:tr>
      <w:tr w:rsidR="0078643A" w:rsidRPr="0078643A" w:rsidTr="00F258C5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right="230"/>
              <w:jc w:val="right"/>
              <w:rPr>
                <w:lang w:val="en-US" w:eastAsia="en-US"/>
              </w:rPr>
            </w:pPr>
            <w:r w:rsidRPr="0078643A">
              <w:rPr>
                <w:rFonts w:eastAsia="Times New Roman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rPr>
                <w:lang w:eastAsia="en-US"/>
              </w:rPr>
            </w:pPr>
            <w:r w:rsidRPr="0078643A">
              <w:rPr>
                <w:lang w:val="tt-RU" w:eastAsia="en-US"/>
              </w:rPr>
              <w:t>Выбор профессии.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left="120"/>
              <w:rPr>
                <w:lang w:val="tt-RU" w:eastAsia="en-US"/>
              </w:rPr>
            </w:pPr>
            <w:r w:rsidRPr="0078643A">
              <w:rPr>
                <w:lang w:val="tt-RU" w:eastAsia="en-US"/>
              </w:rPr>
              <w:t>7</w:t>
            </w:r>
          </w:p>
        </w:tc>
      </w:tr>
      <w:tr w:rsidR="0078643A" w:rsidRPr="0078643A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right="230"/>
              <w:jc w:val="right"/>
              <w:rPr>
                <w:lang w:val="en-US" w:eastAsia="en-US"/>
              </w:rPr>
            </w:pPr>
            <w:r w:rsidRPr="0078643A">
              <w:rPr>
                <w:rFonts w:eastAsia="Times New Roman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rPr>
                <w:lang w:eastAsia="en-US"/>
              </w:rPr>
            </w:pPr>
            <w:r w:rsidRPr="0078643A">
              <w:rPr>
                <w:lang w:val="tt-RU"/>
              </w:rPr>
              <w:t>Спорт и здоровье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left="120"/>
              <w:rPr>
                <w:lang w:val="tt-RU" w:eastAsia="en-US"/>
              </w:rPr>
            </w:pPr>
            <w:r w:rsidRPr="0078643A">
              <w:rPr>
                <w:lang w:val="tt-RU" w:eastAsia="en-US"/>
              </w:rPr>
              <w:t>11</w:t>
            </w:r>
          </w:p>
        </w:tc>
      </w:tr>
      <w:tr w:rsidR="0078643A" w:rsidRPr="0078643A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right="230"/>
              <w:jc w:val="right"/>
              <w:rPr>
                <w:rFonts w:eastAsia="Times New Roman"/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left="825"/>
              <w:rPr>
                <w:lang w:val="tt-RU" w:eastAsia="en-US"/>
              </w:rPr>
            </w:pPr>
            <w:r w:rsidRPr="0078643A">
              <w:rPr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643A" w:rsidRPr="0078643A" w:rsidRDefault="0078643A" w:rsidP="0078643A">
            <w:pPr>
              <w:widowControl w:val="0"/>
              <w:spacing w:line="286" w:lineRule="exact"/>
              <w:ind w:left="120"/>
              <w:jc w:val="center"/>
              <w:rPr>
                <w:rFonts w:eastAsia="Times New Roman"/>
                <w:lang w:val="tt-RU" w:eastAsia="en-US"/>
              </w:rPr>
            </w:pPr>
            <w:r w:rsidRPr="0078643A">
              <w:rPr>
                <w:rFonts w:eastAsia="Times New Roman"/>
                <w:lang w:val="tt-RU" w:eastAsia="en-US"/>
              </w:rPr>
              <w:t>34</w:t>
            </w:r>
          </w:p>
        </w:tc>
      </w:tr>
    </w:tbl>
    <w:p w:rsidR="00E34F3B" w:rsidRPr="0078643A" w:rsidRDefault="00E34F3B" w:rsidP="00E34F3B">
      <w:pPr>
        <w:rPr>
          <w:lang w:val="tt-RU"/>
        </w:rPr>
      </w:pPr>
    </w:p>
    <w:p w:rsidR="00E34F3B" w:rsidRPr="0078643A" w:rsidRDefault="00E34F3B" w:rsidP="00E34F3B">
      <w:pPr>
        <w:rPr>
          <w:lang w:val="tt-RU"/>
        </w:rPr>
      </w:pPr>
    </w:p>
    <w:p w:rsidR="00E34F3B" w:rsidRPr="0078643A" w:rsidRDefault="00E34F3B" w:rsidP="00E34F3B">
      <w:pPr>
        <w:rPr>
          <w:lang w:val="tt-RU"/>
        </w:rPr>
      </w:pPr>
    </w:p>
    <w:p w:rsidR="00720003" w:rsidRPr="0078643A" w:rsidRDefault="00720003" w:rsidP="008504BE">
      <w:pPr>
        <w:jc w:val="both"/>
        <w:rPr>
          <w:lang w:val="tt-RU"/>
        </w:rPr>
      </w:pPr>
    </w:p>
    <w:p w:rsidR="00720003" w:rsidRPr="0078643A" w:rsidRDefault="00720003" w:rsidP="00720003">
      <w:pPr>
        <w:jc w:val="center"/>
        <w:rPr>
          <w:b/>
          <w:lang w:val="tt-RU"/>
        </w:rPr>
      </w:pPr>
      <w:r w:rsidRPr="0078643A">
        <w:rPr>
          <w:b/>
          <w:lang w:val="tt-RU"/>
        </w:rPr>
        <w:t>Календарно- тематичекое планирование</w:t>
      </w:r>
    </w:p>
    <w:p w:rsidR="009825F0" w:rsidRPr="0078643A" w:rsidRDefault="00CE501D" w:rsidP="009825F0">
      <w:pPr>
        <w:rPr>
          <w:lang w:val="tt-RU"/>
        </w:rPr>
      </w:pPr>
      <w:r>
        <w:rPr>
          <w:rFonts w:eastAsia="Times New Roman"/>
          <w:b/>
          <w:lang w:val="tt-RU"/>
        </w:rPr>
        <w:t>Учебник</w:t>
      </w:r>
      <w:r>
        <w:rPr>
          <w:rFonts w:eastAsia="Times New Roman"/>
          <w:b/>
          <w:lang w:val="tt-RU"/>
        </w:rPr>
        <w:t xml:space="preserve"> </w:t>
      </w:r>
      <w:bookmarkStart w:id="0" w:name="_GoBack"/>
      <w:bookmarkEnd w:id="0"/>
      <w:r w:rsidR="009825F0" w:rsidRPr="0078643A">
        <w:rPr>
          <w:b/>
          <w:lang w:val="tt-RU"/>
        </w:rPr>
        <w:t>Р.З. Хайдарова, Г.М. Ахметзянова, Р.Л. Малафеева. Татарский. 9 класс. (для учащихся, обучающихся татарскому языку). - Казань, «Татармультфильм», 2014</w:t>
      </w:r>
    </w:p>
    <w:p w:rsidR="00720003" w:rsidRPr="0078643A" w:rsidRDefault="00720003" w:rsidP="008504BE">
      <w:pPr>
        <w:jc w:val="both"/>
        <w:rPr>
          <w:lang w:val="tt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201"/>
        <w:gridCol w:w="850"/>
        <w:gridCol w:w="2301"/>
        <w:gridCol w:w="16"/>
        <w:gridCol w:w="15"/>
        <w:gridCol w:w="16"/>
        <w:gridCol w:w="2017"/>
        <w:gridCol w:w="29"/>
        <w:gridCol w:w="2127"/>
      </w:tblGrid>
      <w:tr w:rsidR="0078643A" w:rsidRPr="0078643A" w:rsidTr="0078643A">
        <w:tc>
          <w:tcPr>
            <w:tcW w:w="562" w:type="dxa"/>
            <w:vMerge w:val="restart"/>
            <w:shd w:val="clear" w:color="auto" w:fill="auto"/>
          </w:tcPr>
          <w:p w:rsidR="0078643A" w:rsidRPr="0078643A" w:rsidRDefault="0078643A" w:rsidP="00E25533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>№</w:t>
            </w:r>
          </w:p>
        </w:tc>
        <w:tc>
          <w:tcPr>
            <w:tcW w:w="7201" w:type="dxa"/>
            <w:vMerge w:val="restart"/>
            <w:shd w:val="clear" w:color="auto" w:fill="auto"/>
          </w:tcPr>
          <w:p w:rsidR="0078643A" w:rsidRPr="0078643A" w:rsidRDefault="0078643A" w:rsidP="00E25533">
            <w:pPr>
              <w:ind w:left="-57" w:right="-57"/>
              <w:jc w:val="center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8643A" w:rsidRPr="0078643A" w:rsidRDefault="0078643A" w:rsidP="0078643A">
            <w:pPr>
              <w:tabs>
                <w:tab w:val="left" w:pos="3315"/>
                <w:tab w:val="left" w:pos="4200"/>
              </w:tabs>
              <w:ind w:right="-113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>Кол-во часов</w:t>
            </w:r>
          </w:p>
        </w:tc>
        <w:tc>
          <w:tcPr>
            <w:tcW w:w="4365" w:type="dxa"/>
            <w:gridSpan w:val="5"/>
            <w:shd w:val="clear" w:color="auto" w:fill="auto"/>
          </w:tcPr>
          <w:p w:rsidR="0078643A" w:rsidRPr="0078643A" w:rsidRDefault="0078643A" w:rsidP="0078643A">
            <w:pPr>
              <w:ind w:right="-57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>Дата проведения:</w:t>
            </w:r>
          </w:p>
        </w:tc>
        <w:tc>
          <w:tcPr>
            <w:tcW w:w="2156" w:type="dxa"/>
            <w:gridSpan w:val="2"/>
            <w:tcBorders>
              <w:bottom w:val="nil"/>
            </w:tcBorders>
            <w:shd w:val="clear" w:color="auto" w:fill="auto"/>
          </w:tcPr>
          <w:p w:rsidR="0078643A" w:rsidRPr="0078643A" w:rsidRDefault="0078643A" w:rsidP="0078643A">
            <w:pPr>
              <w:ind w:right="-57"/>
              <w:rPr>
                <w:b/>
                <w:lang w:val="tt-RU"/>
              </w:rPr>
            </w:pPr>
          </w:p>
        </w:tc>
      </w:tr>
      <w:tr w:rsidR="00E34F3B" w:rsidRPr="0078643A" w:rsidTr="0078643A">
        <w:tc>
          <w:tcPr>
            <w:tcW w:w="562" w:type="dxa"/>
            <w:vMerge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b/>
                <w:lang w:val="tt-RU"/>
              </w:rPr>
            </w:pPr>
          </w:p>
        </w:tc>
        <w:tc>
          <w:tcPr>
            <w:tcW w:w="7201" w:type="dxa"/>
            <w:vMerge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b/>
                <w:lang w:val="tt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b/>
                <w:lang w:val="tt-RU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:rsidR="00E34F3B" w:rsidRPr="0078643A" w:rsidRDefault="00E34F3B" w:rsidP="00F12A91">
            <w:pPr>
              <w:tabs>
                <w:tab w:val="left" w:pos="0"/>
              </w:tabs>
              <w:ind w:left="-113" w:right="-113"/>
              <w:jc w:val="center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 xml:space="preserve">План </w:t>
            </w:r>
          </w:p>
        </w:tc>
        <w:tc>
          <w:tcPr>
            <w:tcW w:w="2062" w:type="dxa"/>
            <w:gridSpan w:val="3"/>
            <w:shd w:val="clear" w:color="auto" w:fill="auto"/>
          </w:tcPr>
          <w:p w:rsidR="00E34F3B" w:rsidRPr="0078643A" w:rsidRDefault="00E34F3B" w:rsidP="00E34F3B">
            <w:pPr>
              <w:tabs>
                <w:tab w:val="left" w:pos="0"/>
              </w:tabs>
              <w:ind w:left="-113" w:right="-113"/>
              <w:jc w:val="center"/>
              <w:rPr>
                <w:b/>
              </w:rPr>
            </w:pPr>
            <w:r w:rsidRPr="0078643A">
              <w:rPr>
                <w:b/>
              </w:rPr>
              <w:t>Факт</w:t>
            </w:r>
          </w:p>
          <w:p w:rsidR="00E34F3B" w:rsidRPr="0078643A" w:rsidRDefault="00E34F3B" w:rsidP="00E25533">
            <w:pPr>
              <w:tabs>
                <w:tab w:val="left" w:pos="0"/>
              </w:tabs>
              <w:ind w:left="-113" w:right="-113"/>
              <w:jc w:val="center"/>
              <w:rPr>
                <w:b/>
                <w:lang w:val="tt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</w:tcPr>
          <w:p w:rsidR="00E34F3B" w:rsidRPr="0078643A" w:rsidRDefault="00F12A91" w:rsidP="0078643A">
            <w:pPr>
              <w:tabs>
                <w:tab w:val="left" w:pos="0"/>
              </w:tabs>
              <w:ind w:right="-113"/>
              <w:rPr>
                <w:b/>
                <w:lang w:val="tt-RU"/>
              </w:rPr>
            </w:pPr>
            <w:r w:rsidRPr="0078643A">
              <w:rPr>
                <w:b/>
                <w:lang w:val="tt-RU"/>
              </w:rPr>
              <w:t>Примечание</w:t>
            </w:r>
          </w:p>
          <w:p w:rsidR="00E34F3B" w:rsidRPr="0078643A" w:rsidRDefault="00E34F3B" w:rsidP="00E25533">
            <w:pPr>
              <w:tabs>
                <w:tab w:val="left" w:pos="0"/>
              </w:tabs>
              <w:ind w:left="-113" w:right="-113"/>
              <w:jc w:val="center"/>
              <w:rPr>
                <w:b/>
              </w:rPr>
            </w:pPr>
          </w:p>
        </w:tc>
      </w:tr>
      <w:tr w:rsidR="00E34F3B" w:rsidRPr="0078643A" w:rsidTr="00762034">
        <w:tc>
          <w:tcPr>
            <w:tcW w:w="15134" w:type="dxa"/>
            <w:gridSpan w:val="10"/>
            <w:shd w:val="clear" w:color="auto" w:fill="auto"/>
          </w:tcPr>
          <w:p w:rsidR="00E34F3B" w:rsidRPr="0078643A" w:rsidRDefault="00720003" w:rsidP="00B93FE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b/>
                <w:lang w:val="tt-RU"/>
              </w:rPr>
              <w:t xml:space="preserve"> Без Татарстанда яшибез/</w:t>
            </w:r>
            <w:r w:rsidR="009E1B8F" w:rsidRPr="0078643A">
              <w:rPr>
                <w:b/>
                <w:lang w:val="tt-RU"/>
              </w:rPr>
              <w:t xml:space="preserve">Республика Татарстан. </w:t>
            </w:r>
            <w:r w:rsidR="00B93FE1" w:rsidRPr="0078643A">
              <w:rPr>
                <w:b/>
                <w:lang w:val="tt-RU"/>
              </w:rPr>
              <w:t>(16чсов</w:t>
            </w:r>
            <w:r w:rsidR="00E34F3B" w:rsidRPr="0078643A">
              <w:rPr>
                <w:b/>
                <w:lang w:val="tt-RU"/>
              </w:rPr>
              <w:t>)</w:t>
            </w:r>
          </w:p>
        </w:tc>
      </w:tr>
      <w:tr w:rsidR="00E34F3B" w:rsidRPr="0078643A" w:rsidTr="00762034">
        <w:tc>
          <w:tcPr>
            <w:tcW w:w="562" w:type="dxa"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7201" w:type="dxa"/>
            <w:shd w:val="clear" w:color="auto" w:fill="auto"/>
          </w:tcPr>
          <w:p w:rsidR="00E34F3B" w:rsidRPr="0078643A" w:rsidRDefault="00E34F3B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Ятлау.</w:t>
            </w:r>
            <w:r w:rsidR="008E4587" w:rsidRPr="0078643A">
              <w:rPr>
                <w:lang w:val="tt-RU"/>
              </w:rPr>
              <w:t xml:space="preserve"> “Мин яратам, сине Татарстан”</w:t>
            </w:r>
            <w:r w:rsidRPr="0078643A">
              <w:rPr>
                <w:lang w:val="tt-RU"/>
              </w:rPr>
              <w:t>Р.Рәкыйпов.</w:t>
            </w:r>
            <w:r w:rsidR="008E4587" w:rsidRPr="0078643A">
              <w:rPr>
                <w:lang w:val="tt-RU"/>
              </w:rPr>
              <w:t>/ Стихотворение Р.Ракипова “ Я люблю тебя Татарстан”</w:t>
            </w:r>
          </w:p>
        </w:tc>
        <w:tc>
          <w:tcPr>
            <w:tcW w:w="850" w:type="dxa"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34F3B" w:rsidRPr="0078643A" w:rsidRDefault="00E34F3B" w:rsidP="0078643A">
            <w:pPr>
              <w:ind w:right="-57"/>
              <w:rPr>
                <w:lang w:val="tt-RU"/>
              </w:rPr>
            </w:pPr>
          </w:p>
        </w:tc>
        <w:tc>
          <w:tcPr>
            <w:tcW w:w="2046" w:type="dxa"/>
            <w:gridSpan w:val="2"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34F3B" w:rsidRPr="0078643A" w:rsidRDefault="00E34F3B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8E4587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“Татарстан Республикасы”  тексты.</w:t>
            </w:r>
            <w:r w:rsidR="008E4587" w:rsidRPr="0078643A">
              <w:rPr>
                <w:lang w:val="tt-RU"/>
              </w:rPr>
              <w:t>/ Работа над текстом “Республика Татарстан”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3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Диалог. “Татарстан – “кара алтын” республикасы”.</w:t>
            </w:r>
            <w:r w:rsidR="008E4587" w:rsidRPr="0078643A">
              <w:rPr>
                <w:lang w:val="tt-RU"/>
              </w:rPr>
              <w:t>/Диалог по теме “Татарстан – республика черного золота”.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4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color w:val="000000"/>
                <w:lang w:val="tt-RU"/>
              </w:rPr>
              <w:t>Аңлап  уку.</w:t>
            </w:r>
            <w:r w:rsidRPr="0078643A">
              <w:rPr>
                <w:lang w:val="tt-RU"/>
              </w:rPr>
              <w:t xml:space="preserve"> “Сәнгат</w:t>
            </w:r>
            <w:r w:rsidRPr="0078643A">
              <w:t>ь</w:t>
            </w:r>
            <w:r w:rsidRPr="0078643A">
              <w:rPr>
                <w:lang w:val="tt-RU"/>
              </w:rPr>
              <w:t xml:space="preserve"> дөн</w:t>
            </w:r>
            <w:r w:rsidRPr="0078643A">
              <w:t>ь</w:t>
            </w:r>
            <w:r w:rsidRPr="0078643A">
              <w:rPr>
                <w:lang w:val="tt-RU"/>
              </w:rPr>
              <w:t>ясында” тексты.</w:t>
            </w:r>
            <w:r w:rsidR="008E4587" w:rsidRPr="0078643A">
              <w:rPr>
                <w:lang w:val="tt-RU"/>
              </w:rPr>
              <w:t>/Работа над текстом “В мире искусства”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5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“Александр Ключарев” тексты.</w:t>
            </w:r>
            <w:r w:rsidR="008E4587" w:rsidRPr="0078643A">
              <w:rPr>
                <w:lang w:val="tt-RU"/>
              </w:rPr>
              <w:t>/ Работа над текстом “Александр Ключарев”.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6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Сочинение. Х.Якуповның “Хөкем алдыннан” картинасы буенча.</w:t>
            </w:r>
            <w:r w:rsidR="008E4587" w:rsidRPr="0078643A">
              <w:rPr>
                <w:lang w:val="tt-RU"/>
              </w:rPr>
              <w:t>/ Сочинение по картине Х.Якупова” Перед казнью”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7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8E4587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Хаталар өстендә эш. “Якташыбыз Софья Гобәйдуллина”</w:t>
            </w:r>
            <w:r w:rsidR="008E4587" w:rsidRPr="0078643A">
              <w:rPr>
                <w:lang w:val="tt-RU"/>
              </w:rPr>
              <w:t>тексты</w:t>
            </w:r>
            <w:r w:rsidRPr="0078643A">
              <w:rPr>
                <w:lang w:val="tt-RU"/>
              </w:rPr>
              <w:t>.</w:t>
            </w:r>
            <w:r w:rsidR="008E4587" w:rsidRPr="0078643A">
              <w:rPr>
                <w:lang w:val="tt-RU"/>
              </w:rPr>
              <w:t>/Работа над ошибками.  “Наш земляк Софья Губайдуллина”.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8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“Татар театры” тексты.</w:t>
            </w:r>
            <w:r w:rsidR="008E4587" w:rsidRPr="0078643A">
              <w:rPr>
                <w:lang w:val="tt-RU"/>
              </w:rPr>
              <w:t>/ Работа над текстом “Татарский театр”.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right="-57"/>
              <w:rPr>
                <w:lang w:val="tt-RU"/>
              </w:rPr>
            </w:pPr>
          </w:p>
        </w:tc>
      </w:tr>
      <w:tr w:rsidR="00E074AC" w:rsidRPr="0078643A" w:rsidTr="00762034">
        <w:tc>
          <w:tcPr>
            <w:tcW w:w="562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9</w:t>
            </w:r>
          </w:p>
        </w:tc>
        <w:tc>
          <w:tcPr>
            <w:tcW w:w="7201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Проект эше. Күренекле драматург. Туфан Миңнуллин.</w:t>
            </w:r>
            <w:r w:rsidR="008E4587" w:rsidRPr="0078643A">
              <w:rPr>
                <w:lang w:val="tt-RU"/>
              </w:rPr>
              <w:t>/ Проектная работа. Известный драмматург Т. Миннуллин.</w:t>
            </w:r>
          </w:p>
        </w:tc>
        <w:tc>
          <w:tcPr>
            <w:tcW w:w="850" w:type="dxa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E074AC" w:rsidRPr="0078643A" w:rsidRDefault="00E074AC" w:rsidP="0078643A"/>
        </w:tc>
        <w:tc>
          <w:tcPr>
            <w:tcW w:w="2046" w:type="dxa"/>
            <w:gridSpan w:val="2"/>
            <w:shd w:val="clear" w:color="auto" w:fill="auto"/>
          </w:tcPr>
          <w:p w:rsidR="00E074AC" w:rsidRPr="0078643A" w:rsidRDefault="00E074AC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E074AC" w:rsidRPr="0078643A" w:rsidRDefault="00E074AC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8F4DCC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10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8E4587" w:rsidP="00337751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“Беренче герой”тексты (в</w:t>
            </w:r>
            <w:r w:rsidR="007A499F" w:rsidRPr="0078643A">
              <w:rPr>
                <w:lang w:val="tt-RU"/>
              </w:rPr>
              <w:t>акытлы матбугаттан</w:t>
            </w:r>
            <w:r w:rsidRPr="0078643A">
              <w:rPr>
                <w:lang w:val="tt-RU"/>
              </w:rPr>
              <w:t>)</w:t>
            </w:r>
            <w:r w:rsidR="007A499F" w:rsidRPr="0078643A">
              <w:rPr>
                <w:lang w:val="tt-RU"/>
              </w:rPr>
              <w:t>.</w:t>
            </w:r>
            <w:r w:rsidRPr="0078643A">
              <w:rPr>
                <w:lang w:val="tt-RU"/>
              </w:rPr>
              <w:t>/ Работа над текстом “Первый герой”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/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8F4DCC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11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337751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“Әсирлектә туган дуслык” тексты.</w:t>
            </w:r>
            <w:r w:rsidR="008E4587" w:rsidRPr="0078643A">
              <w:rPr>
                <w:lang w:val="tt-RU"/>
              </w:rPr>
              <w:t>/ Работа над текстом “ Дружба рожденная в неволе”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/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8F4DCC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12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337751">
            <w:pPr>
              <w:ind w:left="-57" w:right="-57"/>
            </w:pPr>
            <w:r w:rsidRPr="0078643A">
              <w:rPr>
                <w:color w:val="000000"/>
                <w:lang w:val="tt-RU"/>
              </w:rPr>
              <w:t xml:space="preserve">Аңлап  уку. “Кемнәр соң ул – җәлилчеләр?” Әсир итальян Раниеро </w:t>
            </w:r>
            <w:r w:rsidRPr="0078643A">
              <w:rPr>
                <w:color w:val="000000"/>
                <w:lang w:val="tt-RU"/>
              </w:rPr>
              <w:lastRenderedPageBreak/>
              <w:t>Ланфедини сөйләгәннәрдән.</w:t>
            </w:r>
            <w:r w:rsidR="008E4587" w:rsidRPr="0078643A">
              <w:rPr>
                <w:color w:val="000000"/>
                <w:lang w:val="tt-RU"/>
              </w:rPr>
              <w:t>/</w:t>
            </w:r>
            <w:r w:rsidR="008E4587" w:rsidRPr="0078643A">
              <w:rPr>
                <w:lang w:val="tt-RU"/>
              </w:rPr>
              <w:t xml:space="preserve"> Работа над текстом “Кто такие Джалиловцы”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lastRenderedPageBreak/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/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8F4DCC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lastRenderedPageBreak/>
              <w:t>13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714577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“Җәлилчеләрнең үлеме”</w:t>
            </w:r>
            <w:r w:rsidR="008E4587" w:rsidRPr="0078643A">
              <w:rPr>
                <w:lang w:val="tt-RU"/>
              </w:rPr>
              <w:t>тексты.</w:t>
            </w:r>
            <w:r w:rsidR="00714577" w:rsidRPr="0078643A">
              <w:rPr>
                <w:lang w:val="tt-RU"/>
              </w:rPr>
              <w:t xml:space="preserve">/Работа над текстом </w:t>
            </w:r>
            <w:r w:rsidR="008E4587" w:rsidRPr="0078643A">
              <w:rPr>
                <w:lang w:val="tt-RU"/>
              </w:rPr>
              <w:t>“ Казнь Джалиловцев”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/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8F4DCC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14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337751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Муса Җәлил “Моабит дәфтәре”</w:t>
            </w:r>
            <w:r w:rsidR="00714577" w:rsidRPr="0078643A">
              <w:rPr>
                <w:lang w:val="tt-RU"/>
              </w:rPr>
              <w:t>./Муса Джалиль “Моабитские тетради”.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/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C06BBA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15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14577" w:rsidP="00714577">
            <w:pPr>
              <w:ind w:left="-57" w:right="-57"/>
              <w:rPr>
                <w:b/>
                <w:lang w:val="tt-RU"/>
              </w:rPr>
            </w:pPr>
            <w:r w:rsidRPr="0078643A">
              <w:rPr>
                <w:lang w:val="tt-RU"/>
              </w:rPr>
              <w:t>Ләбибә Ихсанова “Очучы Мәгүбә Сыртланова” тексты./ Работа над текстом Л.Ихсановой “ Летчик Магуба Сыртланова”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>
            <w:pPr>
              <w:rPr>
                <w:lang w:val="tt-RU"/>
              </w:rPr>
            </w:pPr>
          </w:p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16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337751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“Батырлык” тексты.</w:t>
            </w:r>
            <w:r w:rsidR="00714577" w:rsidRPr="0078643A">
              <w:rPr>
                <w:lang w:val="tt-RU"/>
              </w:rPr>
              <w:t>/ Работа над текстом “ Смелость”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48" w:type="dxa"/>
            <w:gridSpan w:val="4"/>
            <w:shd w:val="clear" w:color="auto" w:fill="auto"/>
          </w:tcPr>
          <w:p w:rsidR="007A499F" w:rsidRPr="0078643A" w:rsidRDefault="007A499F" w:rsidP="0078643A">
            <w:pPr>
              <w:rPr>
                <w:lang w:val="tt-RU"/>
              </w:rPr>
            </w:pPr>
          </w:p>
        </w:tc>
        <w:tc>
          <w:tcPr>
            <w:tcW w:w="2046" w:type="dxa"/>
            <w:gridSpan w:val="2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15134" w:type="dxa"/>
            <w:gridSpan w:val="10"/>
            <w:shd w:val="clear" w:color="auto" w:fill="auto"/>
          </w:tcPr>
          <w:p w:rsidR="007A499F" w:rsidRPr="0078643A" w:rsidRDefault="007A499F" w:rsidP="00B93FE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b/>
                <w:lang w:val="tt-RU"/>
              </w:rPr>
              <w:t>Һөнәр</w:t>
            </w:r>
            <w:r w:rsidR="00720003" w:rsidRPr="0078643A">
              <w:rPr>
                <w:b/>
                <w:lang w:val="tt-RU"/>
              </w:rPr>
              <w:t xml:space="preserve"> сайлау./</w:t>
            </w:r>
            <w:r w:rsidRPr="0078643A">
              <w:rPr>
                <w:b/>
                <w:lang w:val="tt-RU"/>
              </w:rPr>
              <w:t>Выбор профессии. (7</w:t>
            </w:r>
            <w:r w:rsidR="00B93FE1" w:rsidRPr="0078643A">
              <w:rPr>
                <w:b/>
                <w:lang w:val="tt-RU"/>
              </w:rPr>
              <w:t>часов</w:t>
            </w:r>
            <w:r w:rsidRPr="0078643A">
              <w:rPr>
                <w:b/>
                <w:lang w:val="tt-RU"/>
              </w:rPr>
              <w:t>)</w:t>
            </w: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17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4718CC">
            <w:r w:rsidRPr="0078643A">
              <w:rPr>
                <w:lang w:val="tt-RU"/>
              </w:rPr>
              <w:t>Тыӊлап аӊлау. “Хезмәт базарында нинди кадрлар кирәк?” тексты.</w:t>
            </w:r>
            <w:r w:rsidR="004718CC" w:rsidRPr="0078643A">
              <w:rPr>
                <w:lang w:val="tt-RU"/>
              </w:rPr>
              <w:t xml:space="preserve"> Текст “Востребованные профессии на рынке труда”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C5865">
            <w:pPr>
              <w:jc w:val="center"/>
              <w:rPr>
                <w:lang w:val="tt-RU"/>
              </w:rPr>
            </w:pPr>
          </w:p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18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 xml:space="preserve"> Г. Ахуновның “Хәзинә” әсәреннән өзек.</w:t>
            </w:r>
            <w:r w:rsidR="004718CC" w:rsidRPr="0078643A">
              <w:rPr>
                <w:lang w:val="tt-RU"/>
              </w:rPr>
              <w:t xml:space="preserve"> Изучение отрывка из произведение “Клад”</w:t>
            </w:r>
            <w:r w:rsidR="000F2B9A" w:rsidRPr="0078643A">
              <w:rPr>
                <w:lang w:val="tt-RU"/>
              </w:rPr>
              <w:t xml:space="preserve"> Г.А</w:t>
            </w:r>
            <w:r w:rsidR="004718CC" w:rsidRPr="0078643A">
              <w:rPr>
                <w:lang w:val="tt-RU"/>
              </w:rPr>
              <w:t>хунова</w:t>
            </w:r>
            <w:r w:rsidR="000F2B9A" w:rsidRPr="0078643A">
              <w:rPr>
                <w:lang w:val="tt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>
            <w:pPr>
              <w:rPr>
                <w:lang w:val="tt-RU"/>
              </w:rPr>
            </w:pPr>
          </w:p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19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0F2B9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“Гомәр һәм һөнәр”</w:t>
            </w:r>
            <w:r w:rsidR="007A499F" w:rsidRPr="0078643A">
              <w:rPr>
                <w:lang w:val="tt-RU"/>
              </w:rPr>
              <w:t xml:space="preserve"> Р.Вәлиева.</w:t>
            </w:r>
            <w:r w:rsidRPr="0078643A">
              <w:rPr>
                <w:lang w:val="tt-RU"/>
              </w:rPr>
              <w:t xml:space="preserve"> Изучение стихотворения “Гумер и профессия”Р.Валиевой.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>
            <w:pPr>
              <w:rPr>
                <w:lang w:val="tt-RU"/>
              </w:rPr>
            </w:pPr>
          </w:p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20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 xml:space="preserve"> “Хезмәт кодексы” тексты.</w:t>
            </w:r>
            <w:r w:rsidR="000F2B9A" w:rsidRPr="0078643A">
              <w:rPr>
                <w:lang w:val="tt-RU"/>
              </w:rPr>
              <w:t xml:space="preserve"> Изучение текста “Кодекс труда”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/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21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rPr>
                <w:b/>
                <w:lang w:val="tt-RU"/>
              </w:rPr>
            </w:pPr>
            <w:r w:rsidRPr="0078643A">
              <w:rPr>
                <w:lang w:val="tt-RU"/>
              </w:rPr>
              <w:t>Ятлау</w:t>
            </w:r>
            <w:r w:rsidRPr="0078643A">
              <w:rPr>
                <w:b/>
                <w:lang w:val="tt-RU"/>
              </w:rPr>
              <w:t>.</w:t>
            </w:r>
            <w:r w:rsidRPr="0078643A">
              <w:rPr>
                <w:lang w:val="tt-RU"/>
              </w:rPr>
              <w:t xml:space="preserve"> “Иң гүзәл кеше икәнсез”</w:t>
            </w:r>
            <w:r w:rsidRPr="0078643A">
              <w:rPr>
                <w:b/>
                <w:lang w:val="tt-RU"/>
              </w:rPr>
              <w:t xml:space="preserve">. </w:t>
            </w:r>
            <w:r w:rsidRPr="0078643A">
              <w:rPr>
                <w:lang w:val="tt-RU"/>
              </w:rPr>
              <w:t>Ф.Яруллин.</w:t>
            </w:r>
            <w:r w:rsidR="000F2B9A" w:rsidRPr="0078643A">
              <w:rPr>
                <w:lang w:val="tt-RU"/>
              </w:rPr>
              <w:t xml:space="preserve"> Изучение стихотворения  “</w:t>
            </w:r>
            <w:r w:rsidR="008F143F" w:rsidRPr="0078643A">
              <w:rPr>
                <w:lang w:val="tt-RU"/>
              </w:rPr>
              <w:t xml:space="preserve"> Самый прекрасный человек</w:t>
            </w:r>
            <w:r w:rsidR="000F2B9A" w:rsidRPr="0078643A">
              <w:rPr>
                <w:lang w:val="tt-RU"/>
              </w:rPr>
              <w:t>”</w:t>
            </w:r>
            <w:r w:rsidR="008F143F" w:rsidRPr="0078643A">
              <w:rPr>
                <w:lang w:val="tt-RU"/>
              </w:rPr>
              <w:t xml:space="preserve"> Ф.Яруллина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/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right="-57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22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8F143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“Килешләр”</w:t>
            </w:r>
            <w:r w:rsidR="007A499F" w:rsidRPr="0078643A">
              <w:rPr>
                <w:lang w:val="tt-RU"/>
              </w:rPr>
              <w:t xml:space="preserve"> В.Хәйруллина.</w:t>
            </w:r>
            <w:r w:rsidRPr="0078643A">
              <w:rPr>
                <w:lang w:val="tt-RU"/>
              </w:rPr>
              <w:t xml:space="preserve"> Изучение стихотворения “Падежи” В.Хәйруллиной.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/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562" w:type="dxa"/>
            <w:shd w:val="clear" w:color="auto" w:fill="auto"/>
          </w:tcPr>
          <w:p w:rsidR="007A499F" w:rsidRPr="0078643A" w:rsidRDefault="007A499F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23</w:t>
            </w:r>
          </w:p>
        </w:tc>
        <w:tc>
          <w:tcPr>
            <w:tcW w:w="7201" w:type="dxa"/>
            <w:shd w:val="clear" w:color="auto" w:fill="auto"/>
          </w:tcPr>
          <w:p w:rsidR="007A499F" w:rsidRPr="0078643A" w:rsidRDefault="008F143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Диалог</w:t>
            </w:r>
            <w:r w:rsidR="007A499F" w:rsidRPr="0078643A">
              <w:rPr>
                <w:lang w:val="tt-RU"/>
              </w:rPr>
              <w:t xml:space="preserve"> “Икмәк тупмы?”</w:t>
            </w:r>
            <w:r w:rsidRPr="0078643A">
              <w:rPr>
                <w:lang w:val="tt-RU"/>
              </w:rPr>
              <w:t>. Развитие диалогической речи  “Хлеб мяч?”</w:t>
            </w:r>
          </w:p>
        </w:tc>
        <w:tc>
          <w:tcPr>
            <w:tcW w:w="850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17" w:type="dxa"/>
            <w:gridSpan w:val="2"/>
            <w:shd w:val="clear" w:color="auto" w:fill="auto"/>
          </w:tcPr>
          <w:p w:rsidR="007A499F" w:rsidRPr="0078643A" w:rsidRDefault="007A499F" w:rsidP="0078643A">
            <w:pPr>
              <w:rPr>
                <w:lang w:val="tt-RU"/>
              </w:rPr>
            </w:pPr>
          </w:p>
        </w:tc>
        <w:tc>
          <w:tcPr>
            <w:tcW w:w="2077" w:type="dxa"/>
            <w:gridSpan w:val="4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7A499F" w:rsidRPr="0078643A" w:rsidRDefault="007A499F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7A499F" w:rsidRPr="0078643A" w:rsidTr="00762034">
        <w:tc>
          <w:tcPr>
            <w:tcW w:w="10930" w:type="dxa"/>
            <w:gridSpan w:val="5"/>
            <w:shd w:val="clear" w:color="auto" w:fill="auto"/>
          </w:tcPr>
          <w:p w:rsidR="007A499F" w:rsidRPr="0078643A" w:rsidRDefault="00AE473A" w:rsidP="0072000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b/>
                <w:color w:val="0D0D0D"/>
                <w:lang w:val="tt-RU"/>
              </w:rPr>
              <w:t>Сәламәтлек – зур байлык</w:t>
            </w:r>
            <w:r w:rsidR="00720003" w:rsidRPr="0078643A">
              <w:rPr>
                <w:b/>
                <w:color w:val="0D0D0D"/>
                <w:lang w:val="tt-RU"/>
              </w:rPr>
              <w:t>/</w:t>
            </w:r>
            <w:r w:rsidRPr="0078643A">
              <w:rPr>
                <w:b/>
                <w:lang w:val="tt-RU"/>
              </w:rPr>
              <w:t>Спорт и здоровье.</w:t>
            </w:r>
            <w:r w:rsidR="00B93FE1" w:rsidRPr="0078643A">
              <w:rPr>
                <w:b/>
                <w:lang w:val="tt-RU"/>
              </w:rPr>
              <w:t>( 11 часов)</w:t>
            </w:r>
          </w:p>
        </w:tc>
        <w:tc>
          <w:tcPr>
            <w:tcW w:w="4204" w:type="dxa"/>
            <w:gridSpan w:val="5"/>
            <w:shd w:val="clear" w:color="auto" w:fill="auto"/>
          </w:tcPr>
          <w:p w:rsidR="007A499F" w:rsidRPr="0078643A" w:rsidRDefault="007A499F" w:rsidP="00E34F3B">
            <w:pPr>
              <w:ind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  <w:vAlign w:val="center"/>
          </w:tcPr>
          <w:p w:rsidR="00AE473A" w:rsidRPr="0078643A" w:rsidRDefault="00AE473A" w:rsidP="004E0511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24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“Сәламәтлек – зур байлык” тексты.</w:t>
            </w:r>
            <w:r w:rsidR="008E4587" w:rsidRPr="0078643A">
              <w:rPr>
                <w:lang w:val="tt-RU"/>
              </w:rPr>
              <w:t>/</w:t>
            </w:r>
            <w:r w:rsidR="008F143F" w:rsidRPr="0078643A">
              <w:rPr>
                <w:lang w:val="tt-RU"/>
              </w:rPr>
              <w:t>Изучение текста “Здоровье – главное богатство”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>
            <w:pPr>
              <w:rPr>
                <w:lang w:val="tt-RU"/>
              </w:rPr>
            </w:pPr>
          </w:p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  <w:vAlign w:val="center"/>
          </w:tcPr>
          <w:p w:rsidR="00AE473A" w:rsidRPr="0078643A" w:rsidRDefault="00AE473A" w:rsidP="00907E64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25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“Тәмәке тартуның зарары” тексты.</w:t>
            </w:r>
            <w:r w:rsidR="008F143F" w:rsidRPr="0078643A">
              <w:rPr>
                <w:lang w:val="tt-RU"/>
              </w:rPr>
              <w:t xml:space="preserve"> Изучение текста “ вред курения”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  <w:vAlign w:val="center"/>
          </w:tcPr>
          <w:p w:rsidR="00AE473A" w:rsidRPr="0078643A" w:rsidRDefault="00AE473A" w:rsidP="00907E64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26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“Аракы кешене нишләтә?” тексты.</w:t>
            </w:r>
            <w:r w:rsidR="008F143F" w:rsidRPr="0078643A">
              <w:rPr>
                <w:lang w:val="tt-RU"/>
              </w:rPr>
              <w:t xml:space="preserve"> Изучение текста “Влияние водки”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  <w:vAlign w:val="center"/>
          </w:tcPr>
          <w:p w:rsidR="00AE473A" w:rsidRPr="0078643A" w:rsidRDefault="00AE473A" w:rsidP="008603D7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27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8F143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Монолог“Сәламәт яшәү  кагыйдәләре”/ “Правила здорового образа жизни”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8603D7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28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8F143F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“Ак үлемнән” саклан!” тексты.</w:t>
            </w:r>
            <w:r w:rsidR="008F143F" w:rsidRPr="0078643A">
              <w:rPr>
                <w:lang w:val="tt-RU"/>
              </w:rPr>
              <w:t xml:space="preserve"> Изучение текста “Берегись белой смерти !”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8603D7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29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Сочинение.</w:t>
            </w:r>
            <w:r w:rsidR="008F143F" w:rsidRPr="0078643A">
              <w:rPr>
                <w:lang w:val="tt-RU"/>
              </w:rPr>
              <w:t xml:space="preserve"> “Сәламәт тәндә-сәламәт акыл”/ “В здоровом теле – </w:t>
            </w:r>
            <w:r w:rsidR="008F143F" w:rsidRPr="0078643A">
              <w:rPr>
                <w:lang w:val="tt-RU"/>
              </w:rPr>
              <w:lastRenderedPageBreak/>
              <w:t>здоровый дух”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lastRenderedPageBreak/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072BE6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lastRenderedPageBreak/>
              <w:t>30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8F143F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Тыӊлап аӊлау</w:t>
            </w:r>
            <w:r w:rsidR="00AE473A" w:rsidRPr="0078643A">
              <w:rPr>
                <w:lang w:val="tt-RU"/>
              </w:rPr>
              <w:t xml:space="preserve"> “Энемнең телефоны”</w:t>
            </w:r>
            <w:r w:rsidRPr="0078643A">
              <w:rPr>
                <w:lang w:val="tt-RU"/>
              </w:rPr>
              <w:t>. Аудирование “Телефон братишки”.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072BE6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31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</w:pPr>
            <w:r w:rsidRPr="0078643A">
              <w:rPr>
                <w:lang w:val="tt-RU"/>
              </w:rPr>
              <w:t>“Гаджет” Алия Галиева.</w:t>
            </w:r>
            <w:r w:rsidR="008F143F" w:rsidRPr="0078643A">
              <w:rPr>
                <w:lang w:val="tt-RU"/>
              </w:rPr>
              <w:t xml:space="preserve"> Изучение текста “Гаджеты” Алии Г</w:t>
            </w:r>
            <w:r w:rsidR="00406531" w:rsidRPr="0078643A">
              <w:rPr>
                <w:lang w:val="tt-RU"/>
              </w:rPr>
              <w:t>алиевой.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072BE6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32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406531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“Киенә белү үзе бер һөнәр” тексты.</w:t>
            </w:r>
            <w:r w:rsidR="008F143F" w:rsidRPr="0078643A">
              <w:rPr>
                <w:lang w:val="tt-RU"/>
              </w:rPr>
              <w:t xml:space="preserve"> Изучение текста</w:t>
            </w:r>
            <w:r w:rsidR="00406531" w:rsidRPr="0078643A">
              <w:rPr>
                <w:lang w:val="tt-RU"/>
              </w:rPr>
              <w:t xml:space="preserve"> “Умение  одеваться”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072BE6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33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Еллык контроль эш.</w:t>
            </w:r>
            <w:r w:rsidR="00406531" w:rsidRPr="0078643A">
              <w:rPr>
                <w:lang w:val="tt-RU"/>
              </w:rPr>
              <w:t xml:space="preserve"> Годовая контрольная работа.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  <w:tr w:rsidR="00AE473A" w:rsidRPr="0078643A" w:rsidTr="00762034">
        <w:tc>
          <w:tcPr>
            <w:tcW w:w="562" w:type="dxa"/>
            <w:shd w:val="clear" w:color="auto" w:fill="auto"/>
          </w:tcPr>
          <w:p w:rsidR="00AE473A" w:rsidRPr="0078643A" w:rsidRDefault="00AE473A" w:rsidP="00072BE6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34</w:t>
            </w:r>
          </w:p>
        </w:tc>
        <w:tc>
          <w:tcPr>
            <w:tcW w:w="7201" w:type="dxa"/>
            <w:shd w:val="clear" w:color="auto" w:fill="auto"/>
          </w:tcPr>
          <w:p w:rsidR="00AE473A" w:rsidRPr="0078643A" w:rsidRDefault="00AE473A" w:rsidP="00E25533">
            <w:pPr>
              <w:ind w:left="-57" w:right="-57"/>
              <w:rPr>
                <w:lang w:val="tt-RU"/>
              </w:rPr>
            </w:pPr>
            <w:r w:rsidRPr="0078643A">
              <w:rPr>
                <w:lang w:val="tt-RU"/>
              </w:rPr>
              <w:t>Проект эше. “Зарарлы гадәтләрдән саклан!”</w:t>
            </w:r>
            <w:r w:rsidR="00406531" w:rsidRPr="0078643A">
              <w:rPr>
                <w:lang w:val="tt-RU"/>
              </w:rPr>
              <w:t>. Проектная работа “Берегись вредных привычек”</w:t>
            </w:r>
          </w:p>
        </w:tc>
        <w:tc>
          <w:tcPr>
            <w:tcW w:w="850" w:type="dxa"/>
            <w:shd w:val="clear" w:color="auto" w:fill="auto"/>
          </w:tcPr>
          <w:p w:rsidR="00AE473A" w:rsidRPr="0078643A" w:rsidRDefault="004718CC" w:rsidP="00E25533">
            <w:pPr>
              <w:ind w:left="-57" w:right="-57"/>
              <w:jc w:val="center"/>
              <w:rPr>
                <w:lang w:val="tt-RU"/>
              </w:rPr>
            </w:pPr>
            <w:r w:rsidRPr="0078643A">
              <w:rPr>
                <w:lang w:val="tt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AE473A" w:rsidRPr="0078643A" w:rsidRDefault="00AE473A" w:rsidP="0078643A"/>
        </w:tc>
        <w:tc>
          <w:tcPr>
            <w:tcW w:w="2093" w:type="dxa"/>
            <w:gridSpan w:val="5"/>
            <w:shd w:val="clear" w:color="auto" w:fill="auto"/>
          </w:tcPr>
          <w:p w:rsidR="00AE473A" w:rsidRPr="0078643A" w:rsidRDefault="00AE473A" w:rsidP="00E25533">
            <w:pPr>
              <w:ind w:left="-57" w:right="-57"/>
              <w:jc w:val="center"/>
              <w:rPr>
                <w:lang w:val="tt-RU"/>
              </w:rPr>
            </w:pPr>
          </w:p>
        </w:tc>
        <w:tc>
          <w:tcPr>
            <w:tcW w:w="2127" w:type="dxa"/>
            <w:shd w:val="clear" w:color="auto" w:fill="auto"/>
          </w:tcPr>
          <w:p w:rsidR="00AE473A" w:rsidRPr="0078643A" w:rsidRDefault="00AE473A" w:rsidP="00E25533">
            <w:pPr>
              <w:ind w:right="-57"/>
              <w:rPr>
                <w:lang w:val="tt-RU"/>
              </w:rPr>
            </w:pPr>
          </w:p>
        </w:tc>
      </w:tr>
    </w:tbl>
    <w:p w:rsidR="00E34F3B" w:rsidRPr="0078643A" w:rsidRDefault="00E34F3B" w:rsidP="00E34F3B">
      <w:pPr>
        <w:tabs>
          <w:tab w:val="left" w:pos="6405"/>
        </w:tabs>
        <w:rPr>
          <w:lang w:val="tt-RU"/>
        </w:rPr>
      </w:pPr>
      <w:r w:rsidRPr="0078643A">
        <w:rPr>
          <w:lang w:val="tt-RU"/>
        </w:rPr>
        <w:tab/>
      </w:r>
    </w:p>
    <w:p w:rsidR="00E34F3B" w:rsidRPr="0078643A" w:rsidRDefault="00E34F3B" w:rsidP="00E34F3B">
      <w:pPr>
        <w:tabs>
          <w:tab w:val="left" w:pos="3315"/>
          <w:tab w:val="left" w:pos="4200"/>
        </w:tabs>
        <w:rPr>
          <w:lang w:val="tt-RU"/>
        </w:rPr>
      </w:pPr>
    </w:p>
    <w:p w:rsidR="00E34F3B" w:rsidRPr="0078643A" w:rsidRDefault="00E34F3B" w:rsidP="00E34F3B">
      <w:pPr>
        <w:jc w:val="center"/>
        <w:rPr>
          <w:b/>
          <w:lang w:val="tt-RU"/>
        </w:rPr>
      </w:pPr>
    </w:p>
    <w:p w:rsidR="00714430" w:rsidRPr="0078643A" w:rsidRDefault="00714430"/>
    <w:sectPr w:rsidR="00714430" w:rsidRPr="0078643A" w:rsidSect="00E34F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4F3B"/>
    <w:rsid w:val="000002AD"/>
    <w:rsid w:val="00006CDC"/>
    <w:rsid w:val="0001051F"/>
    <w:rsid w:val="00011E48"/>
    <w:rsid w:val="00012010"/>
    <w:rsid w:val="0001379F"/>
    <w:rsid w:val="00023022"/>
    <w:rsid w:val="00023642"/>
    <w:rsid w:val="000269C0"/>
    <w:rsid w:val="000376FB"/>
    <w:rsid w:val="0004191C"/>
    <w:rsid w:val="0004769F"/>
    <w:rsid w:val="00051AEC"/>
    <w:rsid w:val="00052A6C"/>
    <w:rsid w:val="00053175"/>
    <w:rsid w:val="00057A0E"/>
    <w:rsid w:val="0006109D"/>
    <w:rsid w:val="00064080"/>
    <w:rsid w:val="000722CC"/>
    <w:rsid w:val="00072909"/>
    <w:rsid w:val="00073027"/>
    <w:rsid w:val="00076BF5"/>
    <w:rsid w:val="000808E3"/>
    <w:rsid w:val="00082F4F"/>
    <w:rsid w:val="00083C70"/>
    <w:rsid w:val="00087A0D"/>
    <w:rsid w:val="00092E01"/>
    <w:rsid w:val="00095CAC"/>
    <w:rsid w:val="00095FA2"/>
    <w:rsid w:val="0009606F"/>
    <w:rsid w:val="00097058"/>
    <w:rsid w:val="000A40BF"/>
    <w:rsid w:val="000A6A8D"/>
    <w:rsid w:val="000B15EF"/>
    <w:rsid w:val="000B28B8"/>
    <w:rsid w:val="000B537B"/>
    <w:rsid w:val="000C42A3"/>
    <w:rsid w:val="000C46D9"/>
    <w:rsid w:val="000C6163"/>
    <w:rsid w:val="000C6F35"/>
    <w:rsid w:val="000D2846"/>
    <w:rsid w:val="000D2924"/>
    <w:rsid w:val="000D3E56"/>
    <w:rsid w:val="000D3E9B"/>
    <w:rsid w:val="000D3F32"/>
    <w:rsid w:val="000D4C47"/>
    <w:rsid w:val="000D6751"/>
    <w:rsid w:val="000D7857"/>
    <w:rsid w:val="000E50C4"/>
    <w:rsid w:val="000E78FF"/>
    <w:rsid w:val="000F2B9A"/>
    <w:rsid w:val="000F3A5B"/>
    <w:rsid w:val="000F4130"/>
    <w:rsid w:val="000F43EC"/>
    <w:rsid w:val="000F6AA8"/>
    <w:rsid w:val="00106152"/>
    <w:rsid w:val="00106564"/>
    <w:rsid w:val="00110DE9"/>
    <w:rsid w:val="0011224A"/>
    <w:rsid w:val="00113E3C"/>
    <w:rsid w:val="0012058D"/>
    <w:rsid w:val="00121639"/>
    <w:rsid w:val="001230A3"/>
    <w:rsid w:val="001249F3"/>
    <w:rsid w:val="00127D2C"/>
    <w:rsid w:val="0013034F"/>
    <w:rsid w:val="001307A4"/>
    <w:rsid w:val="001328BE"/>
    <w:rsid w:val="00133F5A"/>
    <w:rsid w:val="00143213"/>
    <w:rsid w:val="00145202"/>
    <w:rsid w:val="0015476C"/>
    <w:rsid w:val="00157E86"/>
    <w:rsid w:val="00162DE3"/>
    <w:rsid w:val="001648D0"/>
    <w:rsid w:val="001677C0"/>
    <w:rsid w:val="00177B46"/>
    <w:rsid w:val="00177F6B"/>
    <w:rsid w:val="00183996"/>
    <w:rsid w:val="001A1B90"/>
    <w:rsid w:val="001A7E49"/>
    <w:rsid w:val="001B096B"/>
    <w:rsid w:val="001B2DB0"/>
    <w:rsid w:val="001B4296"/>
    <w:rsid w:val="001B4CBD"/>
    <w:rsid w:val="001B5E57"/>
    <w:rsid w:val="001B6D5D"/>
    <w:rsid w:val="001C34C3"/>
    <w:rsid w:val="001C7E26"/>
    <w:rsid w:val="001D3E9D"/>
    <w:rsid w:val="001D49FF"/>
    <w:rsid w:val="001D6F18"/>
    <w:rsid w:val="001D74B2"/>
    <w:rsid w:val="001E0032"/>
    <w:rsid w:val="001E2414"/>
    <w:rsid w:val="001E441A"/>
    <w:rsid w:val="001F6936"/>
    <w:rsid w:val="001F6B0F"/>
    <w:rsid w:val="001F76A4"/>
    <w:rsid w:val="002013C8"/>
    <w:rsid w:val="002164FE"/>
    <w:rsid w:val="00216E75"/>
    <w:rsid w:val="002328AA"/>
    <w:rsid w:val="00235476"/>
    <w:rsid w:val="00235EB0"/>
    <w:rsid w:val="00243C34"/>
    <w:rsid w:val="002454FC"/>
    <w:rsid w:val="00246A35"/>
    <w:rsid w:val="00252136"/>
    <w:rsid w:val="0026050D"/>
    <w:rsid w:val="00260A1A"/>
    <w:rsid w:val="00264361"/>
    <w:rsid w:val="002657B1"/>
    <w:rsid w:val="00273501"/>
    <w:rsid w:val="00276364"/>
    <w:rsid w:val="00277F7C"/>
    <w:rsid w:val="00280DE9"/>
    <w:rsid w:val="00281353"/>
    <w:rsid w:val="00282323"/>
    <w:rsid w:val="00283952"/>
    <w:rsid w:val="00286084"/>
    <w:rsid w:val="00290C1A"/>
    <w:rsid w:val="002927A2"/>
    <w:rsid w:val="00294198"/>
    <w:rsid w:val="002A00D9"/>
    <w:rsid w:val="002A0A47"/>
    <w:rsid w:val="002A1676"/>
    <w:rsid w:val="002A3F03"/>
    <w:rsid w:val="002A681C"/>
    <w:rsid w:val="002B5E7E"/>
    <w:rsid w:val="002C248F"/>
    <w:rsid w:val="002C292A"/>
    <w:rsid w:val="002D752E"/>
    <w:rsid w:val="002D7CB0"/>
    <w:rsid w:val="002E0DAB"/>
    <w:rsid w:val="002E11C7"/>
    <w:rsid w:val="002E340A"/>
    <w:rsid w:val="002E7BDD"/>
    <w:rsid w:val="002F0C22"/>
    <w:rsid w:val="002F3285"/>
    <w:rsid w:val="002F3712"/>
    <w:rsid w:val="002F4C66"/>
    <w:rsid w:val="00302E4D"/>
    <w:rsid w:val="003032A0"/>
    <w:rsid w:val="003074E7"/>
    <w:rsid w:val="0031025C"/>
    <w:rsid w:val="00312AF9"/>
    <w:rsid w:val="0031483A"/>
    <w:rsid w:val="00316FBE"/>
    <w:rsid w:val="00323035"/>
    <w:rsid w:val="003263BE"/>
    <w:rsid w:val="00327360"/>
    <w:rsid w:val="0033027C"/>
    <w:rsid w:val="003330B4"/>
    <w:rsid w:val="003370A0"/>
    <w:rsid w:val="00350245"/>
    <w:rsid w:val="003511FD"/>
    <w:rsid w:val="00353F9C"/>
    <w:rsid w:val="00356601"/>
    <w:rsid w:val="00356BDC"/>
    <w:rsid w:val="003666BA"/>
    <w:rsid w:val="003717A8"/>
    <w:rsid w:val="0037395E"/>
    <w:rsid w:val="00374835"/>
    <w:rsid w:val="00375D0F"/>
    <w:rsid w:val="00377922"/>
    <w:rsid w:val="00382EFA"/>
    <w:rsid w:val="003873E6"/>
    <w:rsid w:val="00387E3B"/>
    <w:rsid w:val="003906A4"/>
    <w:rsid w:val="00390D83"/>
    <w:rsid w:val="00392D2F"/>
    <w:rsid w:val="003971D4"/>
    <w:rsid w:val="003A2937"/>
    <w:rsid w:val="003A2A13"/>
    <w:rsid w:val="003A4847"/>
    <w:rsid w:val="003A5506"/>
    <w:rsid w:val="003A6D84"/>
    <w:rsid w:val="003B161D"/>
    <w:rsid w:val="003B47F7"/>
    <w:rsid w:val="003B4CD7"/>
    <w:rsid w:val="003C0609"/>
    <w:rsid w:val="003C7494"/>
    <w:rsid w:val="003D0CE8"/>
    <w:rsid w:val="003D238F"/>
    <w:rsid w:val="003D67C0"/>
    <w:rsid w:val="003D79FD"/>
    <w:rsid w:val="003E5771"/>
    <w:rsid w:val="003F03CF"/>
    <w:rsid w:val="003F0442"/>
    <w:rsid w:val="003F0DED"/>
    <w:rsid w:val="003F4A1E"/>
    <w:rsid w:val="00400053"/>
    <w:rsid w:val="00400470"/>
    <w:rsid w:val="00403470"/>
    <w:rsid w:val="004041C4"/>
    <w:rsid w:val="00404D44"/>
    <w:rsid w:val="00406531"/>
    <w:rsid w:val="004069A6"/>
    <w:rsid w:val="004078A2"/>
    <w:rsid w:val="004120A3"/>
    <w:rsid w:val="0041258E"/>
    <w:rsid w:val="00413F49"/>
    <w:rsid w:val="00414FAB"/>
    <w:rsid w:val="00415167"/>
    <w:rsid w:val="004216AD"/>
    <w:rsid w:val="00422985"/>
    <w:rsid w:val="00426290"/>
    <w:rsid w:val="0043625D"/>
    <w:rsid w:val="00437CF0"/>
    <w:rsid w:val="00441E11"/>
    <w:rsid w:val="00444ABD"/>
    <w:rsid w:val="004469CE"/>
    <w:rsid w:val="00447643"/>
    <w:rsid w:val="004500DF"/>
    <w:rsid w:val="004512AA"/>
    <w:rsid w:val="004567DB"/>
    <w:rsid w:val="00457C9F"/>
    <w:rsid w:val="00460892"/>
    <w:rsid w:val="00460DDC"/>
    <w:rsid w:val="00461032"/>
    <w:rsid w:val="00465881"/>
    <w:rsid w:val="004663C0"/>
    <w:rsid w:val="00466EFE"/>
    <w:rsid w:val="0046732E"/>
    <w:rsid w:val="004718CC"/>
    <w:rsid w:val="00474723"/>
    <w:rsid w:val="00476C81"/>
    <w:rsid w:val="0048240A"/>
    <w:rsid w:val="00483A8C"/>
    <w:rsid w:val="0048650E"/>
    <w:rsid w:val="004971B1"/>
    <w:rsid w:val="00497483"/>
    <w:rsid w:val="004A06FB"/>
    <w:rsid w:val="004A1B59"/>
    <w:rsid w:val="004A5587"/>
    <w:rsid w:val="004A6C33"/>
    <w:rsid w:val="004C6304"/>
    <w:rsid w:val="004C68EF"/>
    <w:rsid w:val="004D254A"/>
    <w:rsid w:val="004D27FB"/>
    <w:rsid w:val="004D3EFC"/>
    <w:rsid w:val="004D4EAE"/>
    <w:rsid w:val="004D701F"/>
    <w:rsid w:val="004D7773"/>
    <w:rsid w:val="004D7BC2"/>
    <w:rsid w:val="004E0760"/>
    <w:rsid w:val="004E0ACC"/>
    <w:rsid w:val="004E2121"/>
    <w:rsid w:val="004E2573"/>
    <w:rsid w:val="004E4C8B"/>
    <w:rsid w:val="004E5061"/>
    <w:rsid w:val="004E5ACA"/>
    <w:rsid w:val="004F3F17"/>
    <w:rsid w:val="004F3F63"/>
    <w:rsid w:val="004F4844"/>
    <w:rsid w:val="004F5D98"/>
    <w:rsid w:val="00500A66"/>
    <w:rsid w:val="00503256"/>
    <w:rsid w:val="005055CF"/>
    <w:rsid w:val="00507290"/>
    <w:rsid w:val="00512BDD"/>
    <w:rsid w:val="00517E48"/>
    <w:rsid w:val="00521E66"/>
    <w:rsid w:val="00522BCF"/>
    <w:rsid w:val="005252F6"/>
    <w:rsid w:val="005269B0"/>
    <w:rsid w:val="00526E78"/>
    <w:rsid w:val="00531549"/>
    <w:rsid w:val="00532D4D"/>
    <w:rsid w:val="00533EB3"/>
    <w:rsid w:val="00533F19"/>
    <w:rsid w:val="00534C68"/>
    <w:rsid w:val="00535F52"/>
    <w:rsid w:val="0054074B"/>
    <w:rsid w:val="00547CD3"/>
    <w:rsid w:val="00550EF6"/>
    <w:rsid w:val="00557254"/>
    <w:rsid w:val="00560992"/>
    <w:rsid w:val="00562CBC"/>
    <w:rsid w:val="00567C85"/>
    <w:rsid w:val="00571604"/>
    <w:rsid w:val="00572EAF"/>
    <w:rsid w:val="00573411"/>
    <w:rsid w:val="00573BBB"/>
    <w:rsid w:val="005748CC"/>
    <w:rsid w:val="00580E63"/>
    <w:rsid w:val="0058119D"/>
    <w:rsid w:val="00582168"/>
    <w:rsid w:val="00584140"/>
    <w:rsid w:val="00584CF9"/>
    <w:rsid w:val="005862B7"/>
    <w:rsid w:val="00587116"/>
    <w:rsid w:val="00591EE3"/>
    <w:rsid w:val="00595D8E"/>
    <w:rsid w:val="005963A5"/>
    <w:rsid w:val="005971A3"/>
    <w:rsid w:val="005A07AF"/>
    <w:rsid w:val="005A1F88"/>
    <w:rsid w:val="005A241C"/>
    <w:rsid w:val="005A5A03"/>
    <w:rsid w:val="005A64DB"/>
    <w:rsid w:val="005A6C88"/>
    <w:rsid w:val="005A7102"/>
    <w:rsid w:val="005A7BDC"/>
    <w:rsid w:val="005B1809"/>
    <w:rsid w:val="005B7763"/>
    <w:rsid w:val="005C15C5"/>
    <w:rsid w:val="005C20B5"/>
    <w:rsid w:val="005C70B0"/>
    <w:rsid w:val="005D1B26"/>
    <w:rsid w:val="005D23EF"/>
    <w:rsid w:val="005D2F6A"/>
    <w:rsid w:val="005E19CF"/>
    <w:rsid w:val="005E4313"/>
    <w:rsid w:val="005E581F"/>
    <w:rsid w:val="005E6EF5"/>
    <w:rsid w:val="005E7A8D"/>
    <w:rsid w:val="005F2C71"/>
    <w:rsid w:val="005F3E8C"/>
    <w:rsid w:val="005F48ED"/>
    <w:rsid w:val="005F5FF7"/>
    <w:rsid w:val="006003D8"/>
    <w:rsid w:val="00601E50"/>
    <w:rsid w:val="00615286"/>
    <w:rsid w:val="00615986"/>
    <w:rsid w:val="00620162"/>
    <w:rsid w:val="00623EA5"/>
    <w:rsid w:val="00623F63"/>
    <w:rsid w:val="00632F73"/>
    <w:rsid w:val="006341D4"/>
    <w:rsid w:val="00640911"/>
    <w:rsid w:val="0064246A"/>
    <w:rsid w:val="00644655"/>
    <w:rsid w:val="006471E7"/>
    <w:rsid w:val="00647C08"/>
    <w:rsid w:val="006523B9"/>
    <w:rsid w:val="00653387"/>
    <w:rsid w:val="00656564"/>
    <w:rsid w:val="00656E05"/>
    <w:rsid w:val="00657C8C"/>
    <w:rsid w:val="00660289"/>
    <w:rsid w:val="00660AF7"/>
    <w:rsid w:val="006612B6"/>
    <w:rsid w:val="00661F42"/>
    <w:rsid w:val="0066580C"/>
    <w:rsid w:val="006707CB"/>
    <w:rsid w:val="00670CFA"/>
    <w:rsid w:val="006776FC"/>
    <w:rsid w:val="00677FC9"/>
    <w:rsid w:val="00681CFC"/>
    <w:rsid w:val="006857A1"/>
    <w:rsid w:val="00693222"/>
    <w:rsid w:val="00694A9C"/>
    <w:rsid w:val="0069524A"/>
    <w:rsid w:val="00695819"/>
    <w:rsid w:val="006A2520"/>
    <w:rsid w:val="006B02EF"/>
    <w:rsid w:val="006B1B09"/>
    <w:rsid w:val="006B1D31"/>
    <w:rsid w:val="006B37B5"/>
    <w:rsid w:val="006B4DFC"/>
    <w:rsid w:val="006B5C27"/>
    <w:rsid w:val="006C319B"/>
    <w:rsid w:val="006D06F5"/>
    <w:rsid w:val="006D255C"/>
    <w:rsid w:val="006D4FBE"/>
    <w:rsid w:val="006E028B"/>
    <w:rsid w:val="006E2196"/>
    <w:rsid w:val="006F0F2D"/>
    <w:rsid w:val="006F0FD1"/>
    <w:rsid w:val="006F2DD5"/>
    <w:rsid w:val="006F4DE9"/>
    <w:rsid w:val="006F52CB"/>
    <w:rsid w:val="0070134A"/>
    <w:rsid w:val="00704751"/>
    <w:rsid w:val="007059B0"/>
    <w:rsid w:val="00711422"/>
    <w:rsid w:val="00711E49"/>
    <w:rsid w:val="00712A0E"/>
    <w:rsid w:val="00714430"/>
    <w:rsid w:val="00714577"/>
    <w:rsid w:val="00720003"/>
    <w:rsid w:val="0072303F"/>
    <w:rsid w:val="0072577C"/>
    <w:rsid w:val="0073238E"/>
    <w:rsid w:val="00734C1B"/>
    <w:rsid w:val="007360B5"/>
    <w:rsid w:val="00740DAF"/>
    <w:rsid w:val="007430EE"/>
    <w:rsid w:val="0074321F"/>
    <w:rsid w:val="00743800"/>
    <w:rsid w:val="00745F2D"/>
    <w:rsid w:val="00754706"/>
    <w:rsid w:val="007563BD"/>
    <w:rsid w:val="00762034"/>
    <w:rsid w:val="00763A4F"/>
    <w:rsid w:val="00764889"/>
    <w:rsid w:val="00764B20"/>
    <w:rsid w:val="00771E05"/>
    <w:rsid w:val="0078255D"/>
    <w:rsid w:val="0078266B"/>
    <w:rsid w:val="007839D1"/>
    <w:rsid w:val="00785683"/>
    <w:rsid w:val="0078643A"/>
    <w:rsid w:val="007A1FD9"/>
    <w:rsid w:val="007A34AF"/>
    <w:rsid w:val="007A47FE"/>
    <w:rsid w:val="007A499F"/>
    <w:rsid w:val="007A5684"/>
    <w:rsid w:val="007B1939"/>
    <w:rsid w:val="007B242D"/>
    <w:rsid w:val="007B307A"/>
    <w:rsid w:val="007C0CF0"/>
    <w:rsid w:val="007C3621"/>
    <w:rsid w:val="007C4DF5"/>
    <w:rsid w:val="007C6107"/>
    <w:rsid w:val="007D1072"/>
    <w:rsid w:val="007D2010"/>
    <w:rsid w:val="007D2D13"/>
    <w:rsid w:val="007D3250"/>
    <w:rsid w:val="007D33A2"/>
    <w:rsid w:val="007D365F"/>
    <w:rsid w:val="007D3725"/>
    <w:rsid w:val="007D4C63"/>
    <w:rsid w:val="007E034F"/>
    <w:rsid w:val="007E0C23"/>
    <w:rsid w:val="007E46E3"/>
    <w:rsid w:val="007E7121"/>
    <w:rsid w:val="007F0354"/>
    <w:rsid w:val="007F19E8"/>
    <w:rsid w:val="007F1AD1"/>
    <w:rsid w:val="007F6E6C"/>
    <w:rsid w:val="007F7989"/>
    <w:rsid w:val="00800DCA"/>
    <w:rsid w:val="0080178C"/>
    <w:rsid w:val="008037BA"/>
    <w:rsid w:val="0081687C"/>
    <w:rsid w:val="00821A5E"/>
    <w:rsid w:val="00825969"/>
    <w:rsid w:val="00826BDD"/>
    <w:rsid w:val="0083565F"/>
    <w:rsid w:val="00836635"/>
    <w:rsid w:val="008412A5"/>
    <w:rsid w:val="00843681"/>
    <w:rsid w:val="0084553B"/>
    <w:rsid w:val="008504BE"/>
    <w:rsid w:val="00850AEC"/>
    <w:rsid w:val="00854169"/>
    <w:rsid w:val="00856AF8"/>
    <w:rsid w:val="008707B7"/>
    <w:rsid w:val="00873738"/>
    <w:rsid w:val="008767B5"/>
    <w:rsid w:val="00882AB1"/>
    <w:rsid w:val="00885792"/>
    <w:rsid w:val="00891459"/>
    <w:rsid w:val="008967DC"/>
    <w:rsid w:val="008A1DB4"/>
    <w:rsid w:val="008A23EE"/>
    <w:rsid w:val="008A64FE"/>
    <w:rsid w:val="008A66B3"/>
    <w:rsid w:val="008A6DD2"/>
    <w:rsid w:val="008B2364"/>
    <w:rsid w:val="008B3AF2"/>
    <w:rsid w:val="008B4CB4"/>
    <w:rsid w:val="008C3CC9"/>
    <w:rsid w:val="008C58DA"/>
    <w:rsid w:val="008D0400"/>
    <w:rsid w:val="008D2B74"/>
    <w:rsid w:val="008D4B07"/>
    <w:rsid w:val="008E0AA0"/>
    <w:rsid w:val="008E3C5C"/>
    <w:rsid w:val="008E4587"/>
    <w:rsid w:val="008E5AE7"/>
    <w:rsid w:val="008E5DEB"/>
    <w:rsid w:val="008E70EB"/>
    <w:rsid w:val="008F0C6A"/>
    <w:rsid w:val="008F0EEE"/>
    <w:rsid w:val="008F143F"/>
    <w:rsid w:val="008F2805"/>
    <w:rsid w:val="008F48D0"/>
    <w:rsid w:val="008F56F5"/>
    <w:rsid w:val="008F5C59"/>
    <w:rsid w:val="008F7419"/>
    <w:rsid w:val="00901C8E"/>
    <w:rsid w:val="009030F7"/>
    <w:rsid w:val="0090391F"/>
    <w:rsid w:val="00907EAF"/>
    <w:rsid w:val="00910829"/>
    <w:rsid w:val="00912020"/>
    <w:rsid w:val="009138B2"/>
    <w:rsid w:val="009220B6"/>
    <w:rsid w:val="009220BF"/>
    <w:rsid w:val="009247AD"/>
    <w:rsid w:val="009333AF"/>
    <w:rsid w:val="00933DEC"/>
    <w:rsid w:val="00934B63"/>
    <w:rsid w:val="00935110"/>
    <w:rsid w:val="00935CE3"/>
    <w:rsid w:val="0094025A"/>
    <w:rsid w:val="0094235B"/>
    <w:rsid w:val="00943FD0"/>
    <w:rsid w:val="0094676B"/>
    <w:rsid w:val="009505C2"/>
    <w:rsid w:val="00952F35"/>
    <w:rsid w:val="00953454"/>
    <w:rsid w:val="009556E0"/>
    <w:rsid w:val="00955DD4"/>
    <w:rsid w:val="00960427"/>
    <w:rsid w:val="009610B7"/>
    <w:rsid w:val="00961298"/>
    <w:rsid w:val="0096262E"/>
    <w:rsid w:val="0096439C"/>
    <w:rsid w:val="00967FF4"/>
    <w:rsid w:val="009825F0"/>
    <w:rsid w:val="00983BED"/>
    <w:rsid w:val="00987499"/>
    <w:rsid w:val="00995995"/>
    <w:rsid w:val="009A4A35"/>
    <w:rsid w:val="009A5429"/>
    <w:rsid w:val="009A57A8"/>
    <w:rsid w:val="009A6A7C"/>
    <w:rsid w:val="009A7AB3"/>
    <w:rsid w:val="009B2F10"/>
    <w:rsid w:val="009B3C13"/>
    <w:rsid w:val="009C0C45"/>
    <w:rsid w:val="009D09E6"/>
    <w:rsid w:val="009D663D"/>
    <w:rsid w:val="009D7008"/>
    <w:rsid w:val="009E1B8F"/>
    <w:rsid w:val="009F5875"/>
    <w:rsid w:val="00A024C2"/>
    <w:rsid w:val="00A0569A"/>
    <w:rsid w:val="00A0777F"/>
    <w:rsid w:val="00A12593"/>
    <w:rsid w:val="00A13194"/>
    <w:rsid w:val="00A14042"/>
    <w:rsid w:val="00A2451C"/>
    <w:rsid w:val="00A24C05"/>
    <w:rsid w:val="00A25391"/>
    <w:rsid w:val="00A30AB7"/>
    <w:rsid w:val="00A30D66"/>
    <w:rsid w:val="00A31CF7"/>
    <w:rsid w:val="00A36676"/>
    <w:rsid w:val="00A41B10"/>
    <w:rsid w:val="00A54A7A"/>
    <w:rsid w:val="00A566C2"/>
    <w:rsid w:val="00A56F96"/>
    <w:rsid w:val="00A6212F"/>
    <w:rsid w:val="00A62165"/>
    <w:rsid w:val="00A6553D"/>
    <w:rsid w:val="00A82BE8"/>
    <w:rsid w:val="00A9113C"/>
    <w:rsid w:val="00A92F64"/>
    <w:rsid w:val="00A938C0"/>
    <w:rsid w:val="00A93F0F"/>
    <w:rsid w:val="00A946A4"/>
    <w:rsid w:val="00A97B8F"/>
    <w:rsid w:val="00A97F83"/>
    <w:rsid w:val="00AA0409"/>
    <w:rsid w:val="00AA0F70"/>
    <w:rsid w:val="00AA31A9"/>
    <w:rsid w:val="00AA44DC"/>
    <w:rsid w:val="00AA48DF"/>
    <w:rsid w:val="00AA5391"/>
    <w:rsid w:val="00AA5B9E"/>
    <w:rsid w:val="00AB0E39"/>
    <w:rsid w:val="00AB3C31"/>
    <w:rsid w:val="00AB4FA4"/>
    <w:rsid w:val="00AB66F1"/>
    <w:rsid w:val="00AC5010"/>
    <w:rsid w:val="00AD05B1"/>
    <w:rsid w:val="00AD0DEB"/>
    <w:rsid w:val="00AD3C8A"/>
    <w:rsid w:val="00AD6FB7"/>
    <w:rsid w:val="00AE18F5"/>
    <w:rsid w:val="00AE473A"/>
    <w:rsid w:val="00AF0F2B"/>
    <w:rsid w:val="00AF707E"/>
    <w:rsid w:val="00B002CF"/>
    <w:rsid w:val="00B03FD8"/>
    <w:rsid w:val="00B047DC"/>
    <w:rsid w:val="00B13369"/>
    <w:rsid w:val="00B1461C"/>
    <w:rsid w:val="00B15CBD"/>
    <w:rsid w:val="00B1657A"/>
    <w:rsid w:val="00B25B88"/>
    <w:rsid w:val="00B32E95"/>
    <w:rsid w:val="00B363B0"/>
    <w:rsid w:val="00B40018"/>
    <w:rsid w:val="00B404DD"/>
    <w:rsid w:val="00B43425"/>
    <w:rsid w:val="00B46E84"/>
    <w:rsid w:val="00B526A8"/>
    <w:rsid w:val="00B52E9C"/>
    <w:rsid w:val="00B544A9"/>
    <w:rsid w:val="00B55809"/>
    <w:rsid w:val="00B55FAA"/>
    <w:rsid w:val="00B616C3"/>
    <w:rsid w:val="00B63200"/>
    <w:rsid w:val="00B63D2F"/>
    <w:rsid w:val="00B65F6E"/>
    <w:rsid w:val="00B77A23"/>
    <w:rsid w:val="00B85941"/>
    <w:rsid w:val="00B93FE1"/>
    <w:rsid w:val="00BA0112"/>
    <w:rsid w:val="00BA158A"/>
    <w:rsid w:val="00BA493C"/>
    <w:rsid w:val="00BB0FA5"/>
    <w:rsid w:val="00BB13DD"/>
    <w:rsid w:val="00BB27F6"/>
    <w:rsid w:val="00BB32B1"/>
    <w:rsid w:val="00BB5671"/>
    <w:rsid w:val="00BB6CD4"/>
    <w:rsid w:val="00BC2D15"/>
    <w:rsid w:val="00BC394F"/>
    <w:rsid w:val="00BD13F2"/>
    <w:rsid w:val="00BD3D1A"/>
    <w:rsid w:val="00BD481D"/>
    <w:rsid w:val="00BD5580"/>
    <w:rsid w:val="00BD5B31"/>
    <w:rsid w:val="00BE1FA6"/>
    <w:rsid w:val="00BE7D39"/>
    <w:rsid w:val="00BF159F"/>
    <w:rsid w:val="00BF1DDF"/>
    <w:rsid w:val="00BF275A"/>
    <w:rsid w:val="00C01805"/>
    <w:rsid w:val="00C03AD2"/>
    <w:rsid w:val="00C049B0"/>
    <w:rsid w:val="00C05B31"/>
    <w:rsid w:val="00C13FBC"/>
    <w:rsid w:val="00C161CB"/>
    <w:rsid w:val="00C22EE3"/>
    <w:rsid w:val="00C23122"/>
    <w:rsid w:val="00C24A9A"/>
    <w:rsid w:val="00C25308"/>
    <w:rsid w:val="00C25493"/>
    <w:rsid w:val="00C306F5"/>
    <w:rsid w:val="00C34416"/>
    <w:rsid w:val="00C4339B"/>
    <w:rsid w:val="00C43ED3"/>
    <w:rsid w:val="00C45BFE"/>
    <w:rsid w:val="00C5297D"/>
    <w:rsid w:val="00C57450"/>
    <w:rsid w:val="00C57ADA"/>
    <w:rsid w:val="00C62990"/>
    <w:rsid w:val="00C633E0"/>
    <w:rsid w:val="00C64673"/>
    <w:rsid w:val="00C64C6C"/>
    <w:rsid w:val="00C65AD6"/>
    <w:rsid w:val="00C74CFB"/>
    <w:rsid w:val="00C774DE"/>
    <w:rsid w:val="00C80F19"/>
    <w:rsid w:val="00C8110C"/>
    <w:rsid w:val="00C81470"/>
    <w:rsid w:val="00C87404"/>
    <w:rsid w:val="00C90A74"/>
    <w:rsid w:val="00CA1ECF"/>
    <w:rsid w:val="00CA3A3B"/>
    <w:rsid w:val="00CA4095"/>
    <w:rsid w:val="00CA4D98"/>
    <w:rsid w:val="00CA539A"/>
    <w:rsid w:val="00CB0AD0"/>
    <w:rsid w:val="00CB3F42"/>
    <w:rsid w:val="00CB67BF"/>
    <w:rsid w:val="00CC0BBF"/>
    <w:rsid w:val="00CC73B4"/>
    <w:rsid w:val="00CD051B"/>
    <w:rsid w:val="00CD1945"/>
    <w:rsid w:val="00CD2451"/>
    <w:rsid w:val="00CE192B"/>
    <w:rsid w:val="00CE2184"/>
    <w:rsid w:val="00CE234D"/>
    <w:rsid w:val="00CE33C2"/>
    <w:rsid w:val="00CE4CE4"/>
    <w:rsid w:val="00CE501D"/>
    <w:rsid w:val="00CE7A5C"/>
    <w:rsid w:val="00CF14CD"/>
    <w:rsid w:val="00CF3DDB"/>
    <w:rsid w:val="00CF6D15"/>
    <w:rsid w:val="00CF71F9"/>
    <w:rsid w:val="00CF7B3A"/>
    <w:rsid w:val="00D01D03"/>
    <w:rsid w:val="00D13A62"/>
    <w:rsid w:val="00D235CB"/>
    <w:rsid w:val="00D239EE"/>
    <w:rsid w:val="00D24118"/>
    <w:rsid w:val="00D25323"/>
    <w:rsid w:val="00D269D0"/>
    <w:rsid w:val="00D40FB5"/>
    <w:rsid w:val="00D415A1"/>
    <w:rsid w:val="00D453A0"/>
    <w:rsid w:val="00D46467"/>
    <w:rsid w:val="00D531A2"/>
    <w:rsid w:val="00D54F4E"/>
    <w:rsid w:val="00D6503B"/>
    <w:rsid w:val="00D65707"/>
    <w:rsid w:val="00D66084"/>
    <w:rsid w:val="00D7004F"/>
    <w:rsid w:val="00D71325"/>
    <w:rsid w:val="00D723B6"/>
    <w:rsid w:val="00D763DE"/>
    <w:rsid w:val="00D76E79"/>
    <w:rsid w:val="00D802B0"/>
    <w:rsid w:val="00D91EFC"/>
    <w:rsid w:val="00D92235"/>
    <w:rsid w:val="00D926EC"/>
    <w:rsid w:val="00D96F1C"/>
    <w:rsid w:val="00DA4D66"/>
    <w:rsid w:val="00DA5766"/>
    <w:rsid w:val="00DA6C2C"/>
    <w:rsid w:val="00DB0EE6"/>
    <w:rsid w:val="00DB38EC"/>
    <w:rsid w:val="00DB61A7"/>
    <w:rsid w:val="00DB770E"/>
    <w:rsid w:val="00DC530B"/>
    <w:rsid w:val="00DD41C7"/>
    <w:rsid w:val="00DD5A6A"/>
    <w:rsid w:val="00DD61BF"/>
    <w:rsid w:val="00DD7E72"/>
    <w:rsid w:val="00DE0262"/>
    <w:rsid w:val="00DE267D"/>
    <w:rsid w:val="00DE4008"/>
    <w:rsid w:val="00DF0C71"/>
    <w:rsid w:val="00DF1CD6"/>
    <w:rsid w:val="00DF38FA"/>
    <w:rsid w:val="00DF57E0"/>
    <w:rsid w:val="00DF7055"/>
    <w:rsid w:val="00E009BC"/>
    <w:rsid w:val="00E051CE"/>
    <w:rsid w:val="00E074AC"/>
    <w:rsid w:val="00E07567"/>
    <w:rsid w:val="00E078C5"/>
    <w:rsid w:val="00E11C9A"/>
    <w:rsid w:val="00E1356D"/>
    <w:rsid w:val="00E2231A"/>
    <w:rsid w:val="00E22C6F"/>
    <w:rsid w:val="00E2522B"/>
    <w:rsid w:val="00E27D99"/>
    <w:rsid w:val="00E33920"/>
    <w:rsid w:val="00E342DF"/>
    <w:rsid w:val="00E34F3B"/>
    <w:rsid w:val="00E37366"/>
    <w:rsid w:val="00E41034"/>
    <w:rsid w:val="00E4327A"/>
    <w:rsid w:val="00E44CCD"/>
    <w:rsid w:val="00E46671"/>
    <w:rsid w:val="00E50570"/>
    <w:rsid w:val="00E50D18"/>
    <w:rsid w:val="00E51E0A"/>
    <w:rsid w:val="00E57FBE"/>
    <w:rsid w:val="00E62A82"/>
    <w:rsid w:val="00E64FF5"/>
    <w:rsid w:val="00E66A1D"/>
    <w:rsid w:val="00E76213"/>
    <w:rsid w:val="00E82540"/>
    <w:rsid w:val="00E83D20"/>
    <w:rsid w:val="00E91162"/>
    <w:rsid w:val="00EA2831"/>
    <w:rsid w:val="00EA2AF4"/>
    <w:rsid w:val="00EA6E5E"/>
    <w:rsid w:val="00EB0629"/>
    <w:rsid w:val="00EB4B56"/>
    <w:rsid w:val="00EB71F4"/>
    <w:rsid w:val="00EC287E"/>
    <w:rsid w:val="00EC5382"/>
    <w:rsid w:val="00EC7228"/>
    <w:rsid w:val="00ED04D2"/>
    <w:rsid w:val="00ED3E66"/>
    <w:rsid w:val="00EE223D"/>
    <w:rsid w:val="00EE31DA"/>
    <w:rsid w:val="00EE70C9"/>
    <w:rsid w:val="00EF11CF"/>
    <w:rsid w:val="00EF1BD5"/>
    <w:rsid w:val="00EF21DA"/>
    <w:rsid w:val="00EF2EBC"/>
    <w:rsid w:val="00EF6D86"/>
    <w:rsid w:val="00EF7FFD"/>
    <w:rsid w:val="00F04A3E"/>
    <w:rsid w:val="00F065AF"/>
    <w:rsid w:val="00F12748"/>
    <w:rsid w:val="00F12773"/>
    <w:rsid w:val="00F12A91"/>
    <w:rsid w:val="00F1447C"/>
    <w:rsid w:val="00F145FB"/>
    <w:rsid w:val="00F14CD8"/>
    <w:rsid w:val="00F1541E"/>
    <w:rsid w:val="00F23280"/>
    <w:rsid w:val="00F23FCA"/>
    <w:rsid w:val="00F27EEB"/>
    <w:rsid w:val="00F3182C"/>
    <w:rsid w:val="00F340C3"/>
    <w:rsid w:val="00F3562C"/>
    <w:rsid w:val="00F35D90"/>
    <w:rsid w:val="00F37549"/>
    <w:rsid w:val="00F4520F"/>
    <w:rsid w:val="00F479DE"/>
    <w:rsid w:val="00F51C56"/>
    <w:rsid w:val="00F5410B"/>
    <w:rsid w:val="00F54709"/>
    <w:rsid w:val="00F5496B"/>
    <w:rsid w:val="00F55845"/>
    <w:rsid w:val="00F62C91"/>
    <w:rsid w:val="00F66830"/>
    <w:rsid w:val="00F70B67"/>
    <w:rsid w:val="00F72B21"/>
    <w:rsid w:val="00F73E33"/>
    <w:rsid w:val="00F74283"/>
    <w:rsid w:val="00F7531C"/>
    <w:rsid w:val="00F75A0D"/>
    <w:rsid w:val="00F75BCB"/>
    <w:rsid w:val="00F76874"/>
    <w:rsid w:val="00F82D80"/>
    <w:rsid w:val="00F86520"/>
    <w:rsid w:val="00F9007E"/>
    <w:rsid w:val="00F956C6"/>
    <w:rsid w:val="00FA0693"/>
    <w:rsid w:val="00FA32B5"/>
    <w:rsid w:val="00FA3D63"/>
    <w:rsid w:val="00FA5937"/>
    <w:rsid w:val="00FA692A"/>
    <w:rsid w:val="00FA7393"/>
    <w:rsid w:val="00FA76B6"/>
    <w:rsid w:val="00FB22EE"/>
    <w:rsid w:val="00FB3D17"/>
    <w:rsid w:val="00FB60FE"/>
    <w:rsid w:val="00FC34C3"/>
    <w:rsid w:val="00FC4336"/>
    <w:rsid w:val="00FC453F"/>
    <w:rsid w:val="00FC7766"/>
    <w:rsid w:val="00FD34B5"/>
    <w:rsid w:val="00FD46BD"/>
    <w:rsid w:val="00FD7301"/>
    <w:rsid w:val="00FE03F0"/>
    <w:rsid w:val="00FE21AA"/>
    <w:rsid w:val="00FE291A"/>
    <w:rsid w:val="00FE466D"/>
    <w:rsid w:val="00FE7869"/>
    <w:rsid w:val="00FF241F"/>
    <w:rsid w:val="00FF5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4F3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E34F3B"/>
    <w:rPr>
      <w:rFonts w:ascii="Calibri" w:eastAsia="Times New Roman" w:hAnsi="Calibri" w:cs="Times New Roman"/>
    </w:rPr>
  </w:style>
  <w:style w:type="character" w:customStyle="1" w:styleId="a5">
    <w:name w:val="Основной текст Знак"/>
    <w:aliases w:val="body text Знак,Основной текст Знак Знак Знак,Основной текст отчета Знак"/>
    <w:link w:val="a6"/>
    <w:locked/>
    <w:rsid w:val="003F03CF"/>
    <w:rPr>
      <w:sz w:val="28"/>
    </w:rPr>
  </w:style>
  <w:style w:type="paragraph" w:styleId="a6">
    <w:name w:val="Body Text"/>
    <w:aliases w:val="body text,Основной текст Знак Знак,Основной текст отчета"/>
    <w:basedOn w:val="a"/>
    <w:link w:val="a5"/>
    <w:qFormat/>
    <w:rsid w:val="003F03CF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F03C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03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F03CF"/>
    <w:pPr>
      <w:widowControl w:val="0"/>
      <w:autoSpaceDE w:val="0"/>
      <w:autoSpaceDN w:val="0"/>
      <w:spacing w:line="274" w:lineRule="exact"/>
      <w:ind w:left="858"/>
      <w:outlineLvl w:val="1"/>
    </w:pPr>
    <w:rPr>
      <w:rFonts w:eastAsia="Times New Roman"/>
      <w:b/>
      <w:bCs/>
      <w:lang w:bidi="ru-RU"/>
    </w:rPr>
  </w:style>
  <w:style w:type="paragraph" w:styleId="a7">
    <w:name w:val="List Paragraph"/>
    <w:basedOn w:val="a"/>
    <w:uiPriority w:val="34"/>
    <w:qFormat/>
    <w:rsid w:val="00E8254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Школа Учитель</cp:lastModifiedBy>
  <cp:revision>6</cp:revision>
  <cp:lastPrinted>2020-02-08T18:38:00Z</cp:lastPrinted>
  <dcterms:created xsi:type="dcterms:W3CDTF">2020-09-06T18:53:00Z</dcterms:created>
  <dcterms:modified xsi:type="dcterms:W3CDTF">2021-03-10T03:48:00Z</dcterms:modified>
</cp:coreProperties>
</file>